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E70" w:rsidRPr="00192E70" w:rsidRDefault="009C2669" w:rsidP="00192E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>
        <w:rPr>
          <w:rFonts w:ascii="Arial" w:hAnsi="Arial" w:cs="Arial"/>
          <w:b/>
          <w:bCs/>
          <w:color w:val="231F20"/>
          <w:sz w:val="36"/>
          <w:szCs w:val="36"/>
        </w:rPr>
        <w:t xml:space="preserve">Geschichte für alle </w:t>
      </w:r>
      <w:r w:rsidR="005A4BC3">
        <w:rPr>
          <w:rFonts w:ascii="Arial" w:hAnsi="Arial" w:cs="Arial"/>
          <w:b/>
          <w:bCs/>
          <w:color w:val="231F20"/>
          <w:sz w:val="36"/>
          <w:szCs w:val="36"/>
        </w:rPr>
        <w:t>3</w:t>
      </w:r>
      <w:r w:rsidR="003041C0">
        <w:rPr>
          <w:rFonts w:ascii="Arial" w:hAnsi="Arial" w:cs="Arial"/>
          <w:b/>
          <w:bCs/>
          <w:color w:val="231F20"/>
          <w:sz w:val="36"/>
          <w:szCs w:val="36"/>
        </w:rPr>
        <w:t xml:space="preserve"> – Modular: </w:t>
      </w:r>
      <w:r w:rsidR="00192E70" w:rsidRPr="00192E70">
        <w:rPr>
          <w:rFonts w:ascii="Arial" w:hAnsi="Arial" w:cs="Arial"/>
          <w:b/>
          <w:bCs/>
          <w:color w:val="231F20"/>
          <w:sz w:val="36"/>
          <w:szCs w:val="36"/>
        </w:rPr>
        <w:t>Jahresplanung unter Berücksichtigung des Kompetenzerwerbs</w:t>
      </w:r>
    </w:p>
    <w:p w:rsidR="003041C0" w:rsidRDefault="003041C0" w:rsidP="003041C0">
      <w:pPr>
        <w:autoSpaceDE w:val="0"/>
        <w:autoSpaceDN w:val="0"/>
        <w:adjustRightInd w:val="0"/>
        <w:spacing w:before="120"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color w:val="231F20"/>
        </w:rPr>
        <w:t>Das Lehrbuch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„Geschichte für alle“ ermöglicht einen kompetenzorientierten Unterricht. Folgende Kompetenzen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werden durch dieses Lehrbuch abgedeckt und orientieren sich am Lehrplan sowie am Vorwissen der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Schüler/innen.</w:t>
      </w:r>
    </w:p>
    <w:p w:rsidR="003041C0" w:rsidRDefault="003041C0" w:rsidP="003041C0">
      <w:pPr>
        <w:autoSpaceDE w:val="0"/>
        <w:autoSpaceDN w:val="0"/>
        <w:adjustRightInd w:val="0"/>
        <w:spacing w:before="120" w:after="120"/>
        <w:rPr>
          <w:rFonts w:ascii="Arial" w:hAnsi="Arial" w:cs="Arial"/>
          <w:b/>
          <w:color w:val="231F20"/>
        </w:rPr>
      </w:pPr>
      <w:r w:rsidRPr="003041C0">
        <w:rPr>
          <w:rFonts w:ascii="Arial" w:hAnsi="Arial" w:cs="Arial"/>
          <w:b/>
          <w:color w:val="231F20"/>
        </w:rPr>
        <w:t>HISTORISCHE KOMPETENZEN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HM: Historische Methodenkompetenz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Merkmale von Darstellungen und Quellen herausarbeiten und mit anderen Darstellungen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bzw. Quellen vergleichen.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Quellen und Darstellungen hinsichtlich ihrer Charakteristika unterscheiden.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Darstellungen der Vergangenheit (RZ) systematisch hinterfragen.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HM4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schriftliche und bildliche Quellen beschreiben, analysieren und interpretieren.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HM5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die Perspektivität von Quellen wahrzunehmen.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HM6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eigene historische Erzählungen erstellen.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HM7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mit Geschichtskarten kritisch arbeiten.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>HM8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Bewertungen in historischen Quellen und Darstellungen zu erkennen und zu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analysieren.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HM9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Gattungsmerkmale von Darstellungen herausarbeiten und systematisch hinterfragen.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HM10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einen Vergleich von Darstellungen zum gleichen Inhalt durchzuführen.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HM11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Quellenbezüge in Darstellungen herausarbeiten und überprüfen.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HM12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den Aufbau von Darstellungen analysieren.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HF: Historische Fragekompetenz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HF1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Fragen an die Vergangenheit formulieren.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HF2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Fragen an historische Quellen stellen.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HF3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Fragen, die in Darstellungen behandelt werden, herausarbeiten.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HF4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den Einfluss von Fragestellungen auf Darstellungen erkennen.</w:t>
      </w:r>
    </w:p>
    <w:p w:rsidR="00303260" w:rsidRDefault="00303260">
      <w:pPr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br w:type="page"/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lastRenderedPageBreak/>
        <w:t>HO: Historische Orientierungskompetenz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Erkenntnisse aus Quellenarbeit oder der Arbeit mit Darstellungen für die eigene Orientierung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nutzen.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Orientierungsangebote aus Darstellungen zu hinterfragen und mit alternativen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Angeboten zu konfrontieren.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Darstellungen und ihre Intentionen hinsichtlich angebotener Orientierungen für die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Gegenwart und Zukunft befragen.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HO4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Intentionen hinter den Orientierungsangeboten erkennen.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HO5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Diskussionen zur Nutzung von historischen Erkenntnissen für Gegenwart und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Zukunft zu führen.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HS: Historische Sachkompetenz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Begriffe und Konzepte in historischen Kontexten erkennen und dadurch historische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Sachverhalte erfassen.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mein vorhandenes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Wissen mit historischen Fakten verknüpfen.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historische Darstellungen aus unterschiedlichen Perspektiven zu betrachten.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HS4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Sachverhalte unabhängig beurteilen und beschreiben.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HS5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komplexe Sachverhalte in einen gemeinschaftlichen Kontext stellen.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HS6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meine eigene Meinung zu historischen Sachverhalten formulieren und begründen.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HS7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zu historischen Sachverhalten Gegenwartsbezüge herzustellen.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>POLITISCHE KOMPETENZEN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PS: Politische Sachkompetenz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PS1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Begriffe und Konzepte in politische Zusammenhänge einordnen.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PS2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dabei in der Lage, an mein vorhandenes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Wissen anzuknüpfen.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PS3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politische Sachverhalte anhand von Konzepten des Politischen (Geschlecht, Schicht, Macht,</w:t>
      </w:r>
      <w:r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Knappheit) erfassen.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PU: Politische Urteilskompetenz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PU1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politische Urteile hinsichtlich ihrer Qualität, Relevanz und Begründung beurteilen.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PU2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die Interessens- und Standortgebundenheit politischer Urteile feststellen.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PU3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eigene politische Urteile zu fällen und zu formulieren.</w:t>
      </w:r>
    </w:p>
    <w:p w:rsidR="00303260" w:rsidRDefault="00303260">
      <w:pPr>
        <w:rPr>
          <w:rFonts w:ascii="Arial" w:hAnsi="Arial" w:cs="Arial"/>
          <w:b/>
          <w:bCs/>
          <w:color w:val="231F20"/>
          <w:u w:val="single"/>
        </w:rPr>
      </w:pPr>
      <w:r>
        <w:rPr>
          <w:rFonts w:ascii="Arial" w:hAnsi="Arial" w:cs="Arial"/>
          <w:b/>
          <w:bCs/>
          <w:color w:val="231F20"/>
          <w:u w:val="single"/>
        </w:rPr>
        <w:br w:type="page"/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lastRenderedPageBreak/>
        <w:t>PH: Politische Handlungskompetenz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PH1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eine eigene Position zu einem politischen Geschehen einnehmen und diese auch vertreten.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PH2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bewusste und reflektierte politische Entscheidungen treffen.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PH3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politische Interessen vertreten und durchsetzen.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>PH4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mit Institutionen und Personen der politischen Öffentlichkeit Kontakt aufnehmen.</w:t>
      </w:r>
    </w:p>
    <w:p w:rsidR="003041C0" w:rsidRPr="003041C0" w:rsidRDefault="003041C0" w:rsidP="003041C0">
      <w:pPr>
        <w:autoSpaceDE w:val="0"/>
        <w:autoSpaceDN w:val="0"/>
        <w:adjustRightInd w:val="0"/>
        <w:spacing w:after="12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PH5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Angebote von politischen Organisationen zu</w:t>
      </w:r>
      <w:r w:rsidR="007D33A7">
        <w:rPr>
          <w:rFonts w:ascii="Arial" w:hAnsi="Arial" w:cs="Arial"/>
          <w:color w:val="231F20"/>
        </w:rPr>
        <w:t xml:space="preserve"> vergleichen und zu</w:t>
      </w:r>
      <w:r w:rsidRPr="003041C0">
        <w:rPr>
          <w:rFonts w:ascii="Arial" w:hAnsi="Arial" w:cs="Arial"/>
          <w:color w:val="231F20"/>
        </w:rPr>
        <w:t xml:space="preserve"> nutzen.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b/>
          <w:bCs/>
          <w:color w:val="231F20"/>
          <w:u w:val="single"/>
        </w:rPr>
      </w:pPr>
      <w:r w:rsidRPr="003041C0">
        <w:rPr>
          <w:rFonts w:ascii="Arial" w:hAnsi="Arial" w:cs="Arial"/>
          <w:b/>
          <w:bCs/>
          <w:color w:val="231F20"/>
          <w:u w:val="single"/>
        </w:rPr>
        <w:t>PM: Politische Methodenkompetenz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PM1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bin in der Lage, Grundlagen und Informationen zur Politik zu reflektieren.</w:t>
      </w:r>
    </w:p>
    <w:p w:rsidR="003041C0" w:rsidRPr="003041C0" w:rsidRDefault="003041C0" w:rsidP="003041C0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PM2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politische Daten, Bilder und Texte mit Hilfe unterschiedlicher Methoden entschlüsseln.</w:t>
      </w:r>
    </w:p>
    <w:p w:rsidR="003041C0" w:rsidRDefault="003041C0" w:rsidP="00303260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color w:val="231F20"/>
        </w:rPr>
      </w:pPr>
      <w:r w:rsidRPr="003041C0">
        <w:rPr>
          <w:rFonts w:ascii="Arial" w:hAnsi="Arial" w:cs="Arial"/>
          <w:b/>
          <w:bCs/>
          <w:color w:val="231F20"/>
        </w:rPr>
        <w:t xml:space="preserve">PM3 </w:t>
      </w:r>
      <w:r>
        <w:rPr>
          <w:rFonts w:ascii="Arial" w:hAnsi="Arial" w:cs="Arial"/>
          <w:b/>
          <w:bCs/>
          <w:color w:val="231F20"/>
        </w:rPr>
        <w:tab/>
      </w:r>
      <w:r w:rsidRPr="003041C0">
        <w:rPr>
          <w:rFonts w:ascii="Arial" w:hAnsi="Arial" w:cs="Arial"/>
          <w:color w:val="231F20"/>
        </w:rPr>
        <w:t>Ich kann meine politische Meinung mündlich, schriftlich, visuell sowie in modernen Medien</w:t>
      </w:r>
      <w:r w:rsidR="00303260"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artikulieren. (Beteiligung an Diskussionen zu politischen Fragen, Schülerinnen- und</w:t>
      </w:r>
      <w:r w:rsidR="00303260">
        <w:rPr>
          <w:rFonts w:ascii="Arial" w:hAnsi="Arial" w:cs="Arial"/>
          <w:color w:val="231F20"/>
        </w:rPr>
        <w:t xml:space="preserve"> </w:t>
      </w:r>
      <w:r w:rsidRPr="003041C0">
        <w:rPr>
          <w:rFonts w:ascii="Arial" w:hAnsi="Arial" w:cs="Arial"/>
          <w:color w:val="231F20"/>
        </w:rPr>
        <w:t>Schülervertreterwahl)</w:t>
      </w:r>
    </w:p>
    <w:p w:rsidR="004E3B6B" w:rsidRPr="003041C0" w:rsidRDefault="004E3B6B" w:rsidP="00303260">
      <w:pPr>
        <w:autoSpaceDE w:val="0"/>
        <w:autoSpaceDN w:val="0"/>
        <w:adjustRightInd w:val="0"/>
        <w:spacing w:after="80"/>
        <w:ind w:left="709" w:hanging="709"/>
        <w:rPr>
          <w:rFonts w:ascii="Arial" w:hAnsi="Arial" w:cs="Arial"/>
          <w:b/>
          <w:color w:val="231F20"/>
        </w:rPr>
      </w:pPr>
      <w:r>
        <w:rPr>
          <w:rFonts w:ascii="Arial" w:hAnsi="Arial" w:cs="Arial"/>
          <w:b/>
          <w:bCs/>
          <w:color w:val="231F20"/>
        </w:rPr>
        <w:t>PM4</w:t>
      </w:r>
      <w:r>
        <w:rPr>
          <w:rFonts w:ascii="Arial" w:hAnsi="Arial" w:cs="Arial"/>
          <w:b/>
          <w:bCs/>
          <w:color w:val="231F20"/>
        </w:rPr>
        <w:tab/>
      </w:r>
      <w:r w:rsidRPr="004E3B6B">
        <w:rPr>
          <w:rFonts w:ascii="Arial" w:hAnsi="Arial" w:cs="Arial"/>
          <w:bCs/>
          <w:color w:val="231F20"/>
        </w:rPr>
        <w:t>Ich bin in der Lage, medial vermittelte Informationen zu analysieren</w:t>
      </w:r>
    </w:p>
    <w:p w:rsidR="00E83018" w:rsidRDefault="00E83018" w:rsidP="00E83018">
      <w:pPr>
        <w:autoSpaceDE w:val="0"/>
        <w:autoSpaceDN w:val="0"/>
        <w:adjustRightInd w:val="0"/>
        <w:spacing w:after="8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br w:type="page"/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1526"/>
        <w:gridCol w:w="6691"/>
        <w:gridCol w:w="2693"/>
        <w:gridCol w:w="3544"/>
      </w:tblGrid>
      <w:tr w:rsidR="009C2669" w:rsidTr="00303260">
        <w:trPr>
          <w:tblHeader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Monat</w:t>
            </w:r>
          </w:p>
        </w:tc>
        <w:tc>
          <w:tcPr>
            <w:tcW w:w="6691" w:type="dxa"/>
            <w:shd w:val="clear" w:color="auto" w:fill="F2F2F2" w:themeFill="background1" w:themeFillShade="F2"/>
            <w:vAlign w:val="center"/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EC6426">
              <w:rPr>
                <w:rFonts w:ascii="Arial" w:hAnsi="Arial" w:cs="Arial"/>
                <w:color w:val="231F20"/>
              </w:rPr>
              <w:t>Lernziel: Die Schüler und Schülerinnen sollen…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Kompetenz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Lehrbuch – Kapitel</w:t>
            </w:r>
          </w:p>
        </w:tc>
      </w:tr>
      <w:tr w:rsidR="00303260" w:rsidRPr="00303260" w:rsidTr="00303260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303260" w:rsidRPr="00303260" w:rsidRDefault="004E3B6B" w:rsidP="00303260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BEGEGNUNGEN ZWISCHEN DEM EIGENEN UND DEM FREMDEN</w:t>
            </w:r>
          </w:p>
        </w:tc>
      </w:tr>
      <w:tr w:rsidR="004E3B6B" w:rsidTr="004E3B6B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September</w:t>
            </w:r>
          </w:p>
        </w:tc>
        <w:tc>
          <w:tcPr>
            <w:tcW w:w="6691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die neuen Denk- und Arbeitsweisen am Beginn der Neuzeit beurteilen.</w:t>
            </w:r>
          </w:p>
        </w:tc>
        <w:tc>
          <w:tcPr>
            <w:tcW w:w="2693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HM4, HS1, HS4</w:t>
            </w:r>
          </w:p>
        </w:tc>
        <w:tc>
          <w:tcPr>
            <w:tcW w:w="3544" w:type="dxa"/>
            <w:vMerge w:val="restart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1. Gelehrte beginnen die Welt zu</w:t>
            </w:r>
          </w:p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erforschen</w:t>
            </w:r>
          </w:p>
        </w:tc>
      </w:tr>
      <w:tr w:rsidR="004E3B6B" w:rsidTr="004E3B6B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die Erfindungen am Beginn der Neuzeit kennen lernen und einschätzen, was diese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Erfindungen für das Leben der Menschen bedeuteten.</w:t>
            </w:r>
          </w:p>
        </w:tc>
        <w:tc>
          <w:tcPr>
            <w:tcW w:w="2693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HM6, HF2,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HS1, HS2, HS4, HS6</w:t>
            </w: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Tr="004E3B6B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wichtige Elemente des Baustils der Renaissance kennen lernen und sich mit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Bilderhauerei und Malerei der Renaissance auseinandersetzen.</w:t>
            </w:r>
          </w:p>
        </w:tc>
        <w:tc>
          <w:tcPr>
            <w:tcW w:w="2693" w:type="dxa"/>
            <w:vAlign w:val="center"/>
          </w:tcPr>
          <w:p w:rsidR="000B372C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HS1, HS4, HM6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0B372C" w:rsidRPr="004E3B6B" w:rsidRDefault="000B372C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E3B6B" w:rsidTr="004E3B6B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einen Zusammenhang zwischen der neuen Art zu denken, neuen wissenschaftlichen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Erkenntnissen und den Entdeckungen herstellen.</w:t>
            </w:r>
          </w:p>
        </w:tc>
        <w:tc>
          <w:tcPr>
            <w:tcW w:w="2693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HS2, HS5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2. Neue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Welten werden entdeckt</w:t>
            </w:r>
          </w:p>
        </w:tc>
      </w:tr>
      <w:tr w:rsidR="004E3B6B" w:rsidTr="004E3B6B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die wichtigsten Entdecker und Entdeckungen der damaligen Zeit kennen lernen.</w:t>
            </w:r>
          </w:p>
        </w:tc>
        <w:tc>
          <w:tcPr>
            <w:tcW w:w="2693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HF1, HF2, HM7, HS1 –5,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HM8, HM5, HM8, HM6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E3B6B" w:rsidTr="004E3B6B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erfahren, dass die Entdeckungen für die indigene Bevölkerung Amerikas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wirtschaftliche Ausbeutung und den Verlust der politischen Unabhängigkeit brachten.</w:t>
            </w:r>
          </w:p>
        </w:tc>
        <w:tc>
          <w:tcPr>
            <w:tcW w:w="2693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4E3B6B">
              <w:rPr>
                <w:rFonts w:ascii="Arial" w:hAnsi="Arial" w:cs="Arial"/>
                <w:color w:val="231F20"/>
                <w:lang w:val="en-US"/>
              </w:rPr>
              <w:t>HF1, HF2, HF3, HS2, HS4 –6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3. Folgen der Entdeckungen</w:t>
            </w:r>
          </w:p>
        </w:tc>
      </w:tr>
      <w:tr w:rsidR="004E3B6B" w:rsidRPr="004E3B6B" w:rsidTr="004E3B6B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die europäische Expansionspolitik und deren Auswirkungen reflektieren und zu den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Folgen der Entdeckungen bewusst Stellung nehmen.</w:t>
            </w:r>
          </w:p>
        </w:tc>
        <w:tc>
          <w:tcPr>
            <w:tcW w:w="2693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4E3B6B">
              <w:rPr>
                <w:rFonts w:ascii="Arial" w:hAnsi="Arial" w:cs="Arial"/>
                <w:color w:val="231F20"/>
                <w:lang w:val="en-US"/>
              </w:rPr>
              <w:t>HF1, HS2, HS4, HS4, HS7</w:t>
            </w:r>
          </w:p>
        </w:tc>
        <w:tc>
          <w:tcPr>
            <w:tcW w:w="3544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4E3B6B">
              <w:rPr>
                <w:rFonts w:ascii="Arial" w:hAnsi="Arial" w:cs="Arial"/>
                <w:color w:val="231F20"/>
              </w:rPr>
              <w:t>4. Die Unterwerfung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Welt</w:t>
            </w:r>
          </w:p>
        </w:tc>
      </w:tr>
      <w:tr w:rsidR="004E3B6B" w:rsidTr="004E3B6B">
        <w:tc>
          <w:tcPr>
            <w:tcW w:w="1526" w:type="dxa"/>
            <w:tcBorders>
              <w:top w:val="nil"/>
              <w:bottom w:val="nil"/>
            </w:tcBorders>
          </w:tcPr>
          <w:p w:rsidR="004E3B6B" w:rsidRP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 xml:space="preserve">... erkennen, aus welchen Gründen imperialistische Staaten im </w:t>
            </w:r>
            <w:r>
              <w:rPr>
                <w:rFonts w:ascii="Arial" w:hAnsi="Arial" w:cs="Arial"/>
                <w:color w:val="231F20"/>
              </w:rPr>
              <w:br/>
            </w:r>
            <w:r w:rsidRPr="004E3B6B">
              <w:rPr>
                <w:rFonts w:ascii="Arial" w:hAnsi="Arial" w:cs="Arial"/>
                <w:color w:val="231F20"/>
              </w:rPr>
              <w:t>19. Jh. Kolonien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gründeten.</w:t>
            </w:r>
          </w:p>
        </w:tc>
        <w:tc>
          <w:tcPr>
            <w:tcW w:w="2693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HF1, HS2, HS4</w:t>
            </w:r>
          </w:p>
        </w:tc>
        <w:tc>
          <w:tcPr>
            <w:tcW w:w="3544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5. Kolonialismus</w:t>
            </w:r>
          </w:p>
        </w:tc>
      </w:tr>
      <w:tr w:rsidR="004E3B6B" w:rsidTr="004E3B6B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den Begriff Imperialismus definieren können.</w:t>
            </w:r>
          </w:p>
        </w:tc>
        <w:tc>
          <w:tcPr>
            <w:tcW w:w="2693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HS2, HS4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6. Imperialismus – die Aufteilung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Welt</w:t>
            </w:r>
          </w:p>
        </w:tc>
      </w:tr>
      <w:tr w:rsidR="004E3B6B" w:rsidTr="004E3B6B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die wirtschaftlichen und politischen Auswirkungen und Gefahren des Imperialismus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erkennen.</w:t>
            </w:r>
          </w:p>
        </w:tc>
        <w:tc>
          <w:tcPr>
            <w:tcW w:w="2693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HM8, HF4, HS4, HS6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E3B6B" w:rsidTr="004E3B6B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die Bereicherung Europas auf Kosten der Kolonien reflektieren.</w:t>
            </w:r>
          </w:p>
        </w:tc>
        <w:tc>
          <w:tcPr>
            <w:tcW w:w="2693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HM4, HM6, HF2,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HS1, HS5, HS6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E3B6B" w:rsidTr="004E3B6B">
        <w:tc>
          <w:tcPr>
            <w:tcW w:w="1526" w:type="dxa"/>
            <w:tcBorders>
              <w:top w:val="nil"/>
              <w:bottom w:val="nil"/>
            </w:tcBorders>
          </w:tcPr>
          <w:p w:rsidR="004E3B6B" w:rsidRDefault="004E3B6B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das Leben in den kolonialisierten Gebieten kennen lernen.</w:t>
            </w:r>
          </w:p>
        </w:tc>
        <w:tc>
          <w:tcPr>
            <w:tcW w:w="2693" w:type="dxa"/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H 5, HS1 – 2, HS4 – 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E3B6B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Tr="004E3B6B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über den Sezessionskrieg Bescheid wissen.</w:t>
            </w:r>
          </w:p>
        </w:tc>
        <w:tc>
          <w:tcPr>
            <w:tcW w:w="2693" w:type="dxa"/>
            <w:vAlign w:val="center"/>
          </w:tcPr>
          <w:p w:rsidR="000B372C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HM7, HS2, HS4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0B372C" w:rsidRPr="004E3B6B" w:rsidRDefault="000B372C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Tr="004E3B6B">
        <w:tc>
          <w:tcPr>
            <w:tcW w:w="1526" w:type="dxa"/>
            <w:tcBorders>
              <w:top w:val="nil"/>
              <w:bottom w:val="nil"/>
            </w:tcBorders>
          </w:tcPr>
          <w:p w:rsidR="000B372C" w:rsidRDefault="000B372C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B372C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... die Auswirkungen der jahrhundertelangen Sklaverei für die heutige US-amerikanische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4E3B6B">
              <w:rPr>
                <w:rFonts w:ascii="Arial" w:hAnsi="Arial" w:cs="Arial"/>
                <w:color w:val="231F20"/>
              </w:rPr>
              <w:t>Gesellschaft bewerten können.</w:t>
            </w:r>
          </w:p>
        </w:tc>
        <w:tc>
          <w:tcPr>
            <w:tcW w:w="2693" w:type="dxa"/>
            <w:vAlign w:val="center"/>
          </w:tcPr>
          <w:p w:rsidR="000B372C" w:rsidRPr="004E3B6B" w:rsidRDefault="004E3B6B" w:rsidP="004E3B6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4E3B6B">
              <w:rPr>
                <w:rFonts w:ascii="Arial" w:hAnsi="Arial" w:cs="Arial"/>
                <w:color w:val="231F20"/>
              </w:rPr>
              <w:t>HM4, HF3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0B372C" w:rsidRPr="004E3B6B" w:rsidRDefault="000B372C" w:rsidP="004E3B6B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B372C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0B372C" w:rsidRPr="00303260" w:rsidRDefault="004E3B6B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ASPEKTE NEUZEITLICHER KULTUREN</w:t>
            </w:r>
          </w:p>
        </w:tc>
      </w:tr>
      <w:tr w:rsidR="009C2669" w:rsidTr="00A65DC3">
        <w:tc>
          <w:tcPr>
            <w:tcW w:w="1526" w:type="dxa"/>
            <w:tcBorders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Oktober</w:t>
            </w:r>
          </w:p>
        </w:tc>
        <w:tc>
          <w:tcPr>
            <w:tcW w:w="6691" w:type="dxa"/>
            <w:vAlign w:val="center"/>
          </w:tcPr>
          <w:p w:rsidR="009C2669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einen Überblick über die Hausmachtpolitik der Habsburger in dieser Zeit bekommen.</w:t>
            </w:r>
          </w:p>
        </w:tc>
        <w:tc>
          <w:tcPr>
            <w:tcW w:w="2693" w:type="dxa"/>
            <w:vAlign w:val="center"/>
          </w:tcPr>
          <w:p w:rsidR="009C2669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HM11, HF2, HS1, HS4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9C2669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1. Der Aufstieg der Habsburger</w:t>
            </w:r>
          </w:p>
        </w:tc>
      </w:tr>
      <w:tr w:rsidR="009C2669" w:rsidTr="00801575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die Bedeutsamkeit der habsburgischen Heiratspolitik erkennen.</w:t>
            </w:r>
          </w:p>
        </w:tc>
        <w:tc>
          <w:tcPr>
            <w:tcW w:w="2693" w:type="dxa"/>
            <w:vAlign w:val="center"/>
          </w:tcPr>
          <w:p w:rsidR="009C2669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HM7, HM8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9C2669" w:rsidRPr="00801575" w:rsidRDefault="009C2669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C2669" w:rsidTr="00801575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die Umstände, die zur Reformation führten, kennen lernen und verstehen.</w:t>
            </w:r>
          </w:p>
        </w:tc>
        <w:tc>
          <w:tcPr>
            <w:tcW w:w="2693" w:type="dxa"/>
            <w:vAlign w:val="center"/>
          </w:tcPr>
          <w:p w:rsidR="009C2669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HM8, HS2, HS4, HS5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9C2669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2. Glaubenskonflikte und Machtpolitik</w:t>
            </w:r>
          </w:p>
        </w:tc>
      </w:tr>
      <w:tr w:rsidR="00F35D84" w:rsidTr="00801575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grundsätzliche Unterschiede der Lehren Luthers und Calvins benennen können.</w:t>
            </w:r>
          </w:p>
        </w:tc>
        <w:tc>
          <w:tcPr>
            <w:tcW w:w="2693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35D84" w:rsidRPr="00801575" w:rsidRDefault="00F35D84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A65DC3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von der Gründung der Anglikanischen Hochkirche wissen.</w:t>
            </w:r>
          </w:p>
        </w:tc>
        <w:tc>
          <w:tcPr>
            <w:tcW w:w="2693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HS2, HM8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35D84" w:rsidRPr="00801575" w:rsidRDefault="00F35D84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801575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den Augsburger Religionsfriedens kennen lernen und sich seiner Bedeutung für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01575">
              <w:rPr>
                <w:rFonts w:ascii="Arial" w:hAnsi="Arial" w:cs="Arial"/>
                <w:color w:val="231F20"/>
              </w:rPr>
              <w:t>Fürsten und Untertanen bewusst sein.</w:t>
            </w:r>
          </w:p>
        </w:tc>
        <w:tc>
          <w:tcPr>
            <w:tcW w:w="2693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35D84" w:rsidRPr="00801575" w:rsidRDefault="00F35D84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801575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sich mit den Bestrebungen der Gegenreformation auseinandersetzen.</w:t>
            </w:r>
          </w:p>
        </w:tc>
        <w:tc>
          <w:tcPr>
            <w:tcW w:w="2693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HS2, HS6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F35D84" w:rsidRPr="00801575" w:rsidRDefault="00F35D84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801575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von den Hexenprozessen in Europa wissen und Gründe für die Verfolgung von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01575">
              <w:rPr>
                <w:rFonts w:ascii="Arial" w:hAnsi="Arial" w:cs="Arial"/>
                <w:color w:val="231F20"/>
              </w:rPr>
              <w:t>Frauen und Ketzern benennen können.</w:t>
            </w:r>
          </w:p>
        </w:tc>
        <w:tc>
          <w:tcPr>
            <w:tcW w:w="2693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801575">
              <w:rPr>
                <w:rFonts w:ascii="Arial" w:hAnsi="Arial" w:cs="Arial"/>
                <w:color w:val="231F20"/>
                <w:lang w:val="en-US"/>
              </w:rPr>
              <w:t>HM8, HS2, HS4, HS5, HO3, HO4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3. Hexenwahn und Hexenverfolgung</w:t>
            </w:r>
          </w:p>
        </w:tc>
      </w:tr>
      <w:tr w:rsidR="00F35D84" w:rsidTr="00801575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die Merkmale des Absolutismus kennen lernen.</w:t>
            </w:r>
          </w:p>
        </w:tc>
        <w:tc>
          <w:tcPr>
            <w:tcW w:w="2693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HS2, HS4, HS5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4. Frankreich im Zeitalter des Barock</w:t>
            </w:r>
          </w:p>
        </w:tc>
      </w:tr>
      <w:tr w:rsidR="00F35D84" w:rsidTr="00801575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erkennen, wie absolute Herrscher ihre Macht sicherten und wie ihre Macht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01575">
              <w:rPr>
                <w:rFonts w:ascii="Arial" w:hAnsi="Arial" w:cs="Arial"/>
                <w:color w:val="231F20"/>
              </w:rPr>
              <w:t>gerechtfertigt wurde.</w:t>
            </w:r>
          </w:p>
        </w:tc>
        <w:tc>
          <w:tcPr>
            <w:tcW w:w="2693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HM8, HF2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35D84" w:rsidRPr="00801575" w:rsidRDefault="00F35D84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801575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die Stände und deren Bedeutung im Absolutismus kennen lernen.</w:t>
            </w:r>
          </w:p>
        </w:tc>
        <w:tc>
          <w:tcPr>
            <w:tcW w:w="2693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HS1, HS2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35D84" w:rsidRPr="00801575" w:rsidRDefault="00F35D84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F35D84" w:rsidTr="00801575">
        <w:tc>
          <w:tcPr>
            <w:tcW w:w="1526" w:type="dxa"/>
            <w:tcBorders>
              <w:top w:val="nil"/>
              <w:bottom w:val="nil"/>
            </w:tcBorders>
          </w:tcPr>
          <w:p w:rsidR="00F35D84" w:rsidRDefault="00F35D84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Schloss Versailles als Ausdruck von Macht und Reichtum kennen lernen.</w:t>
            </w:r>
          </w:p>
        </w:tc>
        <w:tc>
          <w:tcPr>
            <w:tcW w:w="2693" w:type="dxa"/>
            <w:vAlign w:val="center"/>
          </w:tcPr>
          <w:p w:rsidR="00F35D84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HS2, HS3, HS4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F35D84" w:rsidRPr="00801575" w:rsidRDefault="00F35D84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C2669" w:rsidTr="00801575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erfahren, wie die Menschen auf Schloss Versailles lebten.</w:t>
            </w:r>
          </w:p>
        </w:tc>
        <w:tc>
          <w:tcPr>
            <w:tcW w:w="2693" w:type="dxa"/>
            <w:vAlign w:val="center"/>
          </w:tcPr>
          <w:p w:rsidR="009C2669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HM8, HM10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9C2669" w:rsidRPr="00801575" w:rsidRDefault="009C2669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A65DC3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wissen, wie Ludwig XIV., ein absoluter Herrscher, gelebt hat.</w:t>
            </w:r>
          </w:p>
        </w:tc>
        <w:tc>
          <w:tcPr>
            <w:tcW w:w="2693" w:type="dxa"/>
            <w:vAlign w:val="center"/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HS1 – 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801575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lastRenderedPageBreak/>
              <w:t>November</w:t>
            </w:r>
          </w:p>
        </w:tc>
        <w:tc>
          <w:tcPr>
            <w:tcW w:w="6691" w:type="dxa"/>
            <w:vAlign w:val="center"/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erkennen, dass es im Frühkapitalismus zu einer Umstrukturierung der feudalen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01575">
              <w:rPr>
                <w:rFonts w:ascii="Arial" w:hAnsi="Arial" w:cs="Arial"/>
                <w:color w:val="231F20"/>
              </w:rPr>
              <w:t>Gesellschaftsordnung kam.</w:t>
            </w:r>
          </w:p>
        </w:tc>
        <w:tc>
          <w:tcPr>
            <w:tcW w:w="2693" w:type="dxa"/>
            <w:vAlign w:val="center"/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HS4, HF3</w:t>
            </w:r>
          </w:p>
        </w:tc>
        <w:tc>
          <w:tcPr>
            <w:tcW w:w="3544" w:type="dxa"/>
            <w:vMerge w:val="restart"/>
            <w:tcBorders>
              <w:top w:val="nil"/>
            </w:tcBorders>
            <w:vAlign w:val="center"/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5. Frühkapitalismus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01575">
              <w:rPr>
                <w:rFonts w:ascii="Arial" w:hAnsi="Arial" w:cs="Arial"/>
                <w:color w:val="231F20"/>
              </w:rPr>
              <w:t>Merkantilismus als neue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01575">
              <w:rPr>
                <w:rFonts w:ascii="Arial" w:hAnsi="Arial" w:cs="Arial"/>
                <w:color w:val="231F20"/>
              </w:rPr>
              <w:t>Wirtschaftssysteme</w:t>
            </w:r>
          </w:p>
        </w:tc>
      </w:tr>
      <w:tr w:rsidR="00801575" w:rsidTr="00801575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den Sieg der Geldwirtschaft über die Naturalwirtschaft erfassen.</w:t>
            </w:r>
          </w:p>
        </w:tc>
        <w:tc>
          <w:tcPr>
            <w:tcW w:w="2693" w:type="dxa"/>
            <w:vAlign w:val="center"/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HS5, HM9 –10</w:t>
            </w: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801575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die Bedeutung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01575">
              <w:rPr>
                <w:rFonts w:ascii="Arial" w:hAnsi="Arial" w:cs="Arial"/>
                <w:color w:val="231F20"/>
              </w:rPr>
              <w:t>Wirtschaftssystems Merkantilismus für den französischen Staat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801575">
              <w:rPr>
                <w:rFonts w:ascii="Arial" w:hAnsi="Arial" w:cs="Arial"/>
                <w:color w:val="231F20"/>
              </w:rPr>
              <w:t>verstehen lernen.</w:t>
            </w:r>
          </w:p>
        </w:tc>
        <w:tc>
          <w:tcPr>
            <w:tcW w:w="2693" w:type="dxa"/>
            <w:vAlign w:val="center"/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801575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C2669" w:rsidTr="00801575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... den Unterschied zwischen Handwerksbetrieb und Manufaktur erkennen.</w:t>
            </w:r>
          </w:p>
        </w:tc>
        <w:tc>
          <w:tcPr>
            <w:tcW w:w="2693" w:type="dxa"/>
            <w:vAlign w:val="center"/>
          </w:tcPr>
          <w:p w:rsidR="009C2669" w:rsidRPr="00801575" w:rsidRDefault="00801575" w:rsidP="0080157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801575">
              <w:rPr>
                <w:rFonts w:ascii="Arial" w:hAnsi="Arial" w:cs="Arial"/>
                <w:color w:val="231F20"/>
              </w:rPr>
              <w:t>HM8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9C2669" w:rsidRPr="00801575" w:rsidRDefault="009C2669" w:rsidP="0080157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5DC3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A65DC3" w:rsidRPr="00303260" w:rsidRDefault="00801575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GEWALT, GEFÜHLE UND EINSTELLUNGEN</w:t>
            </w:r>
          </w:p>
        </w:tc>
      </w:tr>
      <w:tr w:rsidR="009C2669" w:rsidTr="00B10BDC">
        <w:tc>
          <w:tcPr>
            <w:tcW w:w="1526" w:type="dxa"/>
            <w:tcBorders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am Beispiel der Ehe den Umgang mit Gefühlen in der Neuzeit kennen lernen.</w:t>
            </w:r>
          </w:p>
        </w:tc>
        <w:tc>
          <w:tcPr>
            <w:tcW w:w="2693" w:type="dxa"/>
            <w:vAlign w:val="center"/>
          </w:tcPr>
          <w:p w:rsidR="009C2669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HM8, HO1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1. Die Geschichte der Ehe in der</w:t>
            </w:r>
          </w:p>
          <w:p w:rsidR="009C2669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Neuzeit</w:t>
            </w:r>
          </w:p>
        </w:tc>
      </w:tr>
      <w:tr w:rsidR="00A65DC3" w:rsidTr="00FB4545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erfassen, dass Partnerwahl und Heiratsgründe abhängig von den sozialen und</w:t>
            </w:r>
            <w:r w:rsidR="00FB4545"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wirtschaftlichen Verhältnissen der Personen waren.</w:t>
            </w:r>
          </w:p>
        </w:tc>
        <w:tc>
          <w:tcPr>
            <w:tcW w:w="2693" w:type="dxa"/>
            <w:vAlign w:val="center"/>
          </w:tcPr>
          <w:p w:rsidR="00A65DC3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HS2, HS4 –5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A65DC3" w:rsidRPr="00FB4545" w:rsidRDefault="00A65DC3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5DC3" w:rsidTr="00FB4545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sich mit dem Ideal von Liebe und Romantik auseinandersetzen.</w:t>
            </w:r>
          </w:p>
        </w:tc>
        <w:tc>
          <w:tcPr>
            <w:tcW w:w="2693" w:type="dxa"/>
            <w:vAlign w:val="center"/>
          </w:tcPr>
          <w:p w:rsidR="00A65DC3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HM8, HS2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A65DC3" w:rsidRPr="00FB4545" w:rsidRDefault="00A65DC3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FB4545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die Entstehung des bürgerlichen Familien- und Liebesideals nachvollziehen können</w:t>
            </w:r>
            <w:r w:rsidR="00FB4545"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und deren Auswirkungen auf die heutige Lebenswelt beurteilen können.</w:t>
            </w:r>
          </w:p>
        </w:tc>
        <w:tc>
          <w:tcPr>
            <w:tcW w:w="2693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HS2, HS4 – 7, HO5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FB4545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die Auswirkungen der Aufklärung auf Bildungsbestrebungen benennen können.</w:t>
            </w:r>
          </w:p>
        </w:tc>
        <w:tc>
          <w:tcPr>
            <w:tcW w:w="2693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HS2, HS4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801575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2. Bildung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Wissen</w:t>
            </w:r>
          </w:p>
        </w:tc>
      </w:tr>
      <w:tr w:rsidR="00801575" w:rsidTr="00FB4545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die geschlechtsspezifischen Unterschiede im 19. Jh. in Hinblick auf Bildung erfassen.</w:t>
            </w:r>
          </w:p>
        </w:tc>
        <w:tc>
          <w:tcPr>
            <w:tcW w:w="2693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HF3 – 4, HM8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FB4545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den Stellenwert von Bildung und</w:t>
            </w:r>
            <w:r w:rsidR="00FB4545"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Wissen im 21. Jh. erkennen.</w:t>
            </w:r>
          </w:p>
        </w:tc>
        <w:tc>
          <w:tcPr>
            <w:tcW w:w="2693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HS4 – 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FB4545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sich mit den Begriffen Bildungsmobilität und Bildungschancen auseinandersetzen.</w:t>
            </w:r>
          </w:p>
        </w:tc>
        <w:tc>
          <w:tcPr>
            <w:tcW w:w="2693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 xml:space="preserve">HM10, HF3, HO1, </w:t>
            </w:r>
            <w:r w:rsidR="00FB4545">
              <w:rPr>
                <w:rFonts w:ascii="Arial" w:hAnsi="Arial" w:cs="Arial"/>
                <w:color w:val="231F20"/>
              </w:rPr>
              <w:br/>
            </w:r>
            <w:r w:rsidRPr="00FB4545">
              <w:rPr>
                <w:rFonts w:ascii="Arial" w:hAnsi="Arial" w:cs="Arial"/>
                <w:color w:val="231F20"/>
              </w:rPr>
              <w:t>HO3 –5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FB4545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die Vor- und Nachteile der Koedukation bewerten können.</w:t>
            </w:r>
          </w:p>
        </w:tc>
        <w:tc>
          <w:tcPr>
            <w:tcW w:w="2693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HM8, HM9, HO1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801575" w:rsidTr="00FB4545">
        <w:tc>
          <w:tcPr>
            <w:tcW w:w="1526" w:type="dxa"/>
            <w:tcBorders>
              <w:top w:val="nil"/>
              <w:bottom w:val="nil"/>
            </w:tcBorders>
          </w:tcPr>
          <w:p w:rsidR="00801575" w:rsidRDefault="0080157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über die Veränderungen des Strafrechtes über Jahrhunderte Bescheid wissen.</w:t>
            </w:r>
          </w:p>
        </w:tc>
        <w:tc>
          <w:tcPr>
            <w:tcW w:w="2693" w:type="dxa"/>
            <w:vAlign w:val="center"/>
          </w:tcPr>
          <w:p w:rsidR="00801575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HF3, HM2, HM12,</w:t>
            </w:r>
            <w:r w:rsidR="00FB4545">
              <w:rPr>
                <w:rFonts w:ascii="Arial" w:hAnsi="Arial" w:cs="Arial"/>
                <w:color w:val="231F20"/>
              </w:rPr>
              <w:t xml:space="preserve"> </w:t>
            </w:r>
            <w:r w:rsidR="00FB4545">
              <w:rPr>
                <w:rFonts w:ascii="Arial" w:hAnsi="Arial" w:cs="Arial"/>
                <w:color w:val="231F20"/>
              </w:rPr>
              <w:br/>
            </w:r>
            <w:r w:rsidRPr="00FB4545">
              <w:rPr>
                <w:rFonts w:ascii="Arial" w:hAnsi="Arial" w:cs="Arial"/>
                <w:color w:val="231F20"/>
              </w:rPr>
              <w:t>HS2, HS4 –5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801575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3. Gericht und Gerichtsstrafen in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Neuzeit</w:t>
            </w:r>
          </w:p>
        </w:tc>
      </w:tr>
      <w:tr w:rsidR="00A65DC3" w:rsidRPr="00FB4545" w:rsidTr="00FB4545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die Auswirkung der Aufklärung auf Folter, Strafen und Urteile benennen können.</w:t>
            </w:r>
          </w:p>
        </w:tc>
        <w:tc>
          <w:tcPr>
            <w:tcW w:w="2693" w:type="dxa"/>
            <w:vAlign w:val="center"/>
          </w:tcPr>
          <w:p w:rsidR="00A65DC3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FB4545">
              <w:rPr>
                <w:rFonts w:ascii="Arial" w:hAnsi="Arial" w:cs="Arial"/>
                <w:color w:val="231F20"/>
                <w:lang w:val="en-US"/>
              </w:rPr>
              <w:t>HM5, HM8, HF3, HO1,</w:t>
            </w:r>
            <w:r w:rsidR="00FB4545" w:rsidRPr="00FB4545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  <w:lang w:val="en-US"/>
              </w:rPr>
              <w:t>HS2, HS4 –5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A65DC3" w:rsidRPr="00FB4545" w:rsidRDefault="00A65DC3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</w:tr>
      <w:tr w:rsidR="00A65DC3" w:rsidTr="00B10BDC">
        <w:tc>
          <w:tcPr>
            <w:tcW w:w="1526" w:type="dxa"/>
            <w:tcBorders>
              <w:top w:val="nil"/>
              <w:bottom w:val="nil"/>
            </w:tcBorders>
          </w:tcPr>
          <w:p w:rsidR="00A65DC3" w:rsidRPr="00FB4545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Merkmale eines Rechtsstaates wissen.</w:t>
            </w:r>
          </w:p>
        </w:tc>
        <w:tc>
          <w:tcPr>
            <w:tcW w:w="2693" w:type="dxa"/>
            <w:vAlign w:val="center"/>
          </w:tcPr>
          <w:p w:rsidR="00A65DC3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4. Rechtsstaat und Demokratie</w:t>
            </w:r>
          </w:p>
        </w:tc>
      </w:tr>
      <w:tr w:rsidR="00A65DC3" w:rsidTr="00B10BDC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begründen können, warum Österreich ein Rechtsstaat ist.</w:t>
            </w:r>
          </w:p>
        </w:tc>
        <w:tc>
          <w:tcPr>
            <w:tcW w:w="2693" w:type="dxa"/>
            <w:vAlign w:val="center"/>
          </w:tcPr>
          <w:p w:rsidR="00A65DC3" w:rsidRPr="00FB4545" w:rsidRDefault="0080157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HS4 – 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A65DC3" w:rsidRPr="00FB4545" w:rsidRDefault="00A65DC3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10BDC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B10BDC" w:rsidRPr="00303260" w:rsidRDefault="00FB4545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REVOLUTIONEN, WIDERSTAND, REFORMEN</w:t>
            </w:r>
          </w:p>
        </w:tc>
      </w:tr>
      <w:tr w:rsidR="00A65DC3" w:rsidTr="00B10BDC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A65DC3" w:rsidRDefault="00FB4545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Dezember</w:t>
            </w:r>
          </w:p>
        </w:tc>
        <w:tc>
          <w:tcPr>
            <w:tcW w:w="6691" w:type="dxa"/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wichtige Forderungen der Aufklärung kennen lernen.</w:t>
            </w:r>
          </w:p>
        </w:tc>
        <w:tc>
          <w:tcPr>
            <w:tcW w:w="2693" w:type="dxa"/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HO5, HS2, HS4 – 7, HM8,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 xml:space="preserve">HM10, HM12, </w:t>
            </w:r>
            <w:r>
              <w:rPr>
                <w:rFonts w:ascii="Arial" w:hAnsi="Arial" w:cs="Arial"/>
                <w:color w:val="231F20"/>
              </w:rPr>
              <w:br/>
            </w:r>
            <w:r w:rsidRPr="00FB4545">
              <w:rPr>
                <w:rFonts w:ascii="Arial" w:hAnsi="Arial" w:cs="Arial"/>
                <w:color w:val="231F20"/>
              </w:rPr>
              <w:t>HO2 –4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1. Die Aufklärung</w:t>
            </w:r>
          </w:p>
        </w:tc>
      </w:tr>
      <w:tr w:rsidR="00A65DC3" w:rsidTr="00FB4545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die Reformen Maria Theresias und Joseph II. wissen und deren Bedeutung verstehen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2693" w:type="dxa"/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HM8, HO, HS2. HS4 –7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A65DC3" w:rsidRPr="00FB4545" w:rsidRDefault="00A65DC3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5DC3" w:rsidRPr="00FB4545" w:rsidTr="00FB4545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die wichtigsten Ereignisse der Französischen Revolution kennen lernen.</w:t>
            </w:r>
          </w:p>
        </w:tc>
        <w:tc>
          <w:tcPr>
            <w:tcW w:w="2693" w:type="dxa"/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HS1 – 2, HS4 – 7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2. Die Französische Revolution</w:t>
            </w:r>
          </w:p>
        </w:tc>
      </w:tr>
      <w:tr w:rsidR="00A65DC3" w:rsidTr="00FB4545">
        <w:tc>
          <w:tcPr>
            <w:tcW w:w="1526" w:type="dxa"/>
            <w:tcBorders>
              <w:top w:val="nil"/>
              <w:bottom w:val="nil"/>
            </w:tcBorders>
          </w:tcPr>
          <w:p w:rsidR="00A65DC3" w:rsidRPr="00FB4545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die Erklärung der Menschenrechte analysieren und interpretieren sowie mit der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Menschenrechtserklärung der UNO vergleichen können.</w:t>
            </w:r>
          </w:p>
        </w:tc>
        <w:tc>
          <w:tcPr>
            <w:tcW w:w="2693" w:type="dxa"/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HO5, HO2 –3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A65DC3" w:rsidRPr="00FB4545" w:rsidRDefault="00A65DC3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5DC3" w:rsidTr="00FB4545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wesentliche Merkmale von gewaltsamen Revolutionen erkennen und bewerten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2693" w:type="dxa"/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HO5, HM3, HM8, HM12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A65DC3" w:rsidRPr="00FB4545" w:rsidRDefault="00A65DC3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65DC3" w:rsidTr="00FB4545">
        <w:tc>
          <w:tcPr>
            <w:tcW w:w="1526" w:type="dxa"/>
            <w:tcBorders>
              <w:top w:val="nil"/>
              <w:bottom w:val="nil"/>
            </w:tcBorders>
          </w:tcPr>
          <w:p w:rsidR="00A65DC3" w:rsidRDefault="00A65DC3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Errungenschaften der Französischen Revolution interpretieren können.</w:t>
            </w:r>
          </w:p>
        </w:tc>
        <w:tc>
          <w:tcPr>
            <w:tcW w:w="2693" w:type="dxa"/>
            <w:vAlign w:val="center"/>
          </w:tcPr>
          <w:p w:rsidR="00A65DC3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HS5 – 6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A65DC3" w:rsidRPr="00FB4545" w:rsidRDefault="00A65DC3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C2669" w:rsidTr="00FB4545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Revolution und Reform vergleichen können und Unterschiede benennen können.</w:t>
            </w:r>
          </w:p>
        </w:tc>
        <w:tc>
          <w:tcPr>
            <w:tcW w:w="2693" w:type="dxa"/>
            <w:vAlign w:val="center"/>
          </w:tcPr>
          <w:p w:rsidR="009C266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HM10, HM12, HO1 –3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9C2669" w:rsidRPr="00FB4545" w:rsidRDefault="009C2669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9C2669" w:rsidTr="00FB4545">
        <w:tc>
          <w:tcPr>
            <w:tcW w:w="1526" w:type="dxa"/>
            <w:tcBorders>
              <w:top w:val="nil"/>
              <w:bottom w:val="nil"/>
            </w:tcBorders>
          </w:tcPr>
          <w:p w:rsidR="009C2669" w:rsidRDefault="009C2669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9C266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den Aufstieg Napoleons und die sich daraus ergebenden Konsequenzen für Europa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kennen lernen.</w:t>
            </w:r>
          </w:p>
        </w:tc>
        <w:tc>
          <w:tcPr>
            <w:tcW w:w="2693" w:type="dxa"/>
            <w:vAlign w:val="center"/>
          </w:tcPr>
          <w:p w:rsidR="009C266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HM2, HM12, HS1 – HS7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9C266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3. Frankreich wird Kaiserreich</w:t>
            </w:r>
          </w:p>
        </w:tc>
      </w:tr>
      <w:tr w:rsidR="0044281E" w:rsidTr="00FB4545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4281E" w:rsidRDefault="0044281E" w:rsidP="00E8301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4281E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von der Abdankung Franz II. als römischer Kaiser und dem Ende des Heiligen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 xml:space="preserve">Römischen Reiches </w:t>
            </w:r>
            <w:proofErr w:type="spellStart"/>
            <w:r w:rsidRPr="00FB4545">
              <w:rPr>
                <w:rFonts w:ascii="Arial" w:hAnsi="Arial" w:cs="Arial"/>
                <w:color w:val="231F20"/>
              </w:rPr>
              <w:t>deutscher</w:t>
            </w:r>
            <w:proofErr w:type="spellEnd"/>
            <w:r w:rsidRPr="00FB4545">
              <w:rPr>
                <w:rFonts w:ascii="Arial" w:hAnsi="Arial" w:cs="Arial"/>
                <w:color w:val="231F20"/>
              </w:rPr>
              <w:t xml:space="preserve"> Nation wissen.</w:t>
            </w:r>
          </w:p>
        </w:tc>
        <w:tc>
          <w:tcPr>
            <w:tcW w:w="2693" w:type="dxa"/>
            <w:vAlign w:val="center"/>
          </w:tcPr>
          <w:p w:rsidR="0044281E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44281E" w:rsidRPr="00FB4545" w:rsidRDefault="0044281E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FB4545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Jänner</w:t>
            </w:r>
          </w:p>
        </w:tc>
        <w:tc>
          <w:tcPr>
            <w:tcW w:w="6691" w:type="dxa"/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Grundgedanken, Ergebnisse und Folgen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Wiener Kongresses kennen lernen.</w:t>
            </w:r>
          </w:p>
        </w:tc>
        <w:tc>
          <w:tcPr>
            <w:tcW w:w="2693" w:type="dxa"/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HO5, HM7, HS5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4. Die Neuordnung Europas</w:t>
            </w:r>
          </w:p>
        </w:tc>
      </w:tr>
      <w:tr w:rsidR="00431049" w:rsidTr="00FB4545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das System Metternich und seine Auswirkungen auf die Menschen analysieren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2693" w:type="dxa"/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HM4 – 5, HM8, HF2,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HS1 – 7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5. Die Zeit des Vormärz</w:t>
            </w:r>
          </w:p>
        </w:tc>
      </w:tr>
      <w:tr w:rsidR="00431049" w:rsidTr="00FB4545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die Kultur des Biedermeiers in seiner politischen Dimension erfassen lernen.</w:t>
            </w:r>
          </w:p>
        </w:tc>
        <w:tc>
          <w:tcPr>
            <w:tcW w:w="2693" w:type="dxa"/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HF4, HS2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431049" w:rsidRPr="00FB4545" w:rsidRDefault="00431049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RPr="00FB4545" w:rsidTr="00FB4545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die Gründe für Revolutionen im Vormärz in Europa wissen.</w:t>
            </w:r>
          </w:p>
        </w:tc>
        <w:tc>
          <w:tcPr>
            <w:tcW w:w="2693" w:type="dxa"/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HS2, HM10, HF3 –4,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HS2, HS4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6. Europa brennt</w:t>
            </w:r>
          </w:p>
        </w:tc>
      </w:tr>
      <w:tr w:rsidR="00431049" w:rsidTr="00FB4545">
        <w:tc>
          <w:tcPr>
            <w:tcW w:w="1526" w:type="dxa"/>
            <w:tcBorders>
              <w:top w:val="nil"/>
              <w:bottom w:val="nil"/>
            </w:tcBorders>
          </w:tcPr>
          <w:p w:rsidR="00431049" w:rsidRPr="00FB4545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die Bedeutung der Aufhebung der Grunduntertänigkeit bewerten können.</w:t>
            </w:r>
          </w:p>
        </w:tc>
        <w:tc>
          <w:tcPr>
            <w:tcW w:w="2693" w:type="dxa"/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HS6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431049" w:rsidRPr="00FB4545" w:rsidRDefault="00431049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RPr="00FB4545" w:rsidTr="00FB4545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... von Umbrüchen durch Revolutionen und Reformen in verschiedenen Staaten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FB4545">
              <w:rPr>
                <w:rFonts w:ascii="Arial" w:hAnsi="Arial" w:cs="Arial"/>
                <w:color w:val="231F20"/>
              </w:rPr>
              <w:t>erfahren und diese vergleichen.</w:t>
            </w:r>
          </w:p>
        </w:tc>
        <w:tc>
          <w:tcPr>
            <w:tcW w:w="2693" w:type="dxa"/>
            <w:vAlign w:val="center"/>
          </w:tcPr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HM11, HF3, HS5, HS6, HO1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545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7. Revolutionen des 20. Jh.</w:t>
            </w:r>
          </w:p>
          <w:p w:rsidR="00431049" w:rsidRPr="00FB4545" w:rsidRDefault="00FB4545" w:rsidP="00FB454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FB4545">
              <w:rPr>
                <w:rFonts w:ascii="Arial" w:hAnsi="Arial" w:cs="Arial"/>
                <w:color w:val="231F20"/>
              </w:rPr>
              <w:t>8. Umbrüche in Lateinamerika</w:t>
            </w:r>
          </w:p>
        </w:tc>
      </w:tr>
      <w:tr w:rsidR="00431049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431049" w:rsidRPr="00303260" w:rsidRDefault="00FB4545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MIGRATION</w:t>
            </w:r>
            <w:r w:rsidR="001735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VOM 19. JAHRHUNDERT BIS IN DIE GEGENWART</w:t>
            </w:r>
          </w:p>
        </w:tc>
      </w:tr>
      <w:tr w:rsidR="00431049" w:rsidTr="00AE1E60">
        <w:tc>
          <w:tcPr>
            <w:tcW w:w="1526" w:type="dxa"/>
            <w:tcBorders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Februar</w:t>
            </w:r>
          </w:p>
        </w:tc>
        <w:tc>
          <w:tcPr>
            <w:tcW w:w="6691" w:type="dxa"/>
            <w:vAlign w:val="center"/>
          </w:tcPr>
          <w:p w:rsidR="00431049" w:rsidRPr="00AE1E60" w:rsidRDefault="00FB4545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... die Begriffe Migration, Integration und Asyl unterscheiden können.</w:t>
            </w:r>
          </w:p>
        </w:tc>
        <w:tc>
          <w:tcPr>
            <w:tcW w:w="2693" w:type="dxa"/>
            <w:vAlign w:val="center"/>
          </w:tcPr>
          <w:p w:rsidR="00431049" w:rsidRPr="00AE1E60" w:rsidRDefault="00A56030" w:rsidP="00AE1E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HM6, HS4 – 5, HO1 – 2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AE1E60" w:rsidRDefault="00AE1E60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1. Migration – Integration – Asyl</w:t>
            </w:r>
          </w:p>
        </w:tc>
      </w:tr>
      <w:tr w:rsidR="00431049" w:rsidTr="00AE1E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AE1E60" w:rsidRDefault="00FB4545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... den Begriff Binnenmigration kennen lernen.</w:t>
            </w:r>
          </w:p>
        </w:tc>
        <w:tc>
          <w:tcPr>
            <w:tcW w:w="2693" w:type="dxa"/>
            <w:vAlign w:val="center"/>
          </w:tcPr>
          <w:p w:rsidR="00431049" w:rsidRPr="00AE1E60" w:rsidRDefault="00A56030" w:rsidP="00AE1E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HS2, HM6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AE1E60" w:rsidRDefault="00431049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AE1E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AE1E60" w:rsidRDefault="00FB4545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... über die Bestimmungen der Genfer Flüchtlingskonvention erfahren.</w:t>
            </w:r>
          </w:p>
        </w:tc>
        <w:tc>
          <w:tcPr>
            <w:tcW w:w="2693" w:type="dxa"/>
            <w:vAlign w:val="center"/>
          </w:tcPr>
          <w:p w:rsidR="00431049" w:rsidRPr="00AE1E60" w:rsidRDefault="00A56030" w:rsidP="00AE1E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HM4 – 5, HM8, HO1, HS4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AE1E60" w:rsidRDefault="00431049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AE1E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AE1E60" w:rsidRDefault="00FB4545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... die gesetzlichen Bestimmungen des Asylverfahrens in Österreich wissen.</w:t>
            </w:r>
          </w:p>
        </w:tc>
        <w:tc>
          <w:tcPr>
            <w:tcW w:w="2693" w:type="dxa"/>
            <w:vAlign w:val="center"/>
          </w:tcPr>
          <w:p w:rsidR="00431049" w:rsidRPr="00AE1E60" w:rsidRDefault="00A56030" w:rsidP="00AE1E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HF3, HO1, HS5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431049" w:rsidRPr="00AE1E60" w:rsidRDefault="00431049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RPr="00A56030" w:rsidTr="00AE1E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AE1E60" w:rsidRDefault="00FB4545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... erkennen, dass</w:t>
            </w:r>
            <w:r w:rsidR="00AE1E60">
              <w:rPr>
                <w:rFonts w:ascii="Arial" w:hAnsi="Arial" w:cs="Arial"/>
                <w:color w:val="231F20"/>
              </w:rPr>
              <w:t xml:space="preserve"> </w:t>
            </w:r>
            <w:r w:rsidRPr="00AE1E60">
              <w:rPr>
                <w:rFonts w:ascii="Arial" w:hAnsi="Arial" w:cs="Arial"/>
                <w:color w:val="231F20"/>
              </w:rPr>
              <w:t>Wien im 19. Jh. ein Zentrum der Einwanderung war.</w:t>
            </w:r>
          </w:p>
        </w:tc>
        <w:tc>
          <w:tcPr>
            <w:tcW w:w="2693" w:type="dxa"/>
            <w:vAlign w:val="center"/>
          </w:tcPr>
          <w:p w:rsidR="00431049" w:rsidRPr="00AE1E60" w:rsidRDefault="00A56030" w:rsidP="00AE1E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AE1E60">
              <w:rPr>
                <w:rFonts w:ascii="Arial" w:hAnsi="Arial" w:cs="Arial"/>
                <w:color w:val="231F20"/>
                <w:lang w:val="en-US"/>
              </w:rPr>
              <w:t>HM5 – 5, HM8, HF3,</w:t>
            </w:r>
            <w:r w:rsidR="00AE1E60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AE1E60">
              <w:rPr>
                <w:rFonts w:ascii="Arial" w:hAnsi="Arial" w:cs="Arial"/>
                <w:color w:val="231F20"/>
                <w:lang w:val="en-US"/>
              </w:rPr>
              <w:t>HO1 – 2, HS2, HS4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1E60" w:rsidRPr="00AE1E60" w:rsidRDefault="00AE1E60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2.Wien im 19. Jh. – Zentrum der</w:t>
            </w:r>
          </w:p>
          <w:p w:rsidR="00431049" w:rsidRPr="00AE1E60" w:rsidRDefault="00AE1E60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  <w:r w:rsidRPr="00AE1E60">
              <w:rPr>
                <w:rFonts w:ascii="Arial" w:hAnsi="Arial" w:cs="Arial"/>
                <w:color w:val="231F20"/>
              </w:rPr>
              <w:t>Einwanderung</w:t>
            </w:r>
          </w:p>
        </w:tc>
      </w:tr>
      <w:tr w:rsidR="00431049" w:rsidTr="00AE1E60">
        <w:tc>
          <w:tcPr>
            <w:tcW w:w="1526" w:type="dxa"/>
            <w:tcBorders>
              <w:top w:val="nil"/>
              <w:bottom w:val="nil"/>
            </w:tcBorders>
          </w:tcPr>
          <w:p w:rsidR="00431049" w:rsidRPr="00A56030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  <w:lang w:val="en-US"/>
              </w:rPr>
            </w:pPr>
          </w:p>
        </w:tc>
        <w:tc>
          <w:tcPr>
            <w:tcW w:w="6691" w:type="dxa"/>
            <w:vAlign w:val="center"/>
          </w:tcPr>
          <w:p w:rsidR="00431049" w:rsidRPr="00AE1E60" w:rsidRDefault="00FB4545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... am Beispiel der USA die Gründe für Auswanderung erarbeiten.</w:t>
            </w:r>
          </w:p>
        </w:tc>
        <w:tc>
          <w:tcPr>
            <w:tcW w:w="2693" w:type="dxa"/>
            <w:vAlign w:val="center"/>
          </w:tcPr>
          <w:p w:rsidR="00431049" w:rsidRPr="00AE1E60" w:rsidRDefault="00A56030" w:rsidP="00AE1E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HM4, HM6, HM8, HS4 –7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1049" w:rsidRPr="00AE1E60" w:rsidRDefault="00AE1E60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 xml:space="preserve">3. </w:t>
            </w:r>
            <w:r w:rsidRPr="00AE1E60">
              <w:rPr>
                <w:rFonts w:ascii="Arial" w:hAnsi="Arial" w:cs="Arial"/>
                <w:color w:val="231F20"/>
              </w:rPr>
              <w:t>Auswanderung in die USA</w:t>
            </w:r>
          </w:p>
        </w:tc>
      </w:tr>
      <w:tr w:rsidR="00431049" w:rsidTr="00AE1E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AE1E60" w:rsidRDefault="00FB4545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... über die Arbeitsmigration nach Österreich in den 1970er-Jahren erfahren.</w:t>
            </w:r>
          </w:p>
        </w:tc>
        <w:tc>
          <w:tcPr>
            <w:tcW w:w="2693" w:type="dxa"/>
            <w:vAlign w:val="center"/>
          </w:tcPr>
          <w:p w:rsidR="00431049" w:rsidRPr="00AE1E60" w:rsidRDefault="00A56030" w:rsidP="00AE1E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HM4 – 5, HM8, HO1,</w:t>
            </w:r>
            <w:r w:rsidR="00AE1E60" w:rsidRPr="00AE1E60">
              <w:rPr>
                <w:rFonts w:ascii="Arial" w:hAnsi="Arial" w:cs="Arial"/>
                <w:color w:val="231F20"/>
              </w:rPr>
              <w:t xml:space="preserve"> </w:t>
            </w:r>
            <w:r w:rsidRPr="00AE1E60">
              <w:rPr>
                <w:rFonts w:ascii="Arial" w:hAnsi="Arial" w:cs="Arial"/>
                <w:color w:val="231F20"/>
              </w:rPr>
              <w:t>HO4 – 5, HS4 – 7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AE1E60" w:rsidRPr="00AE1E60" w:rsidRDefault="00AE1E60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4. Österreich – ein</w:t>
            </w:r>
          </w:p>
          <w:p w:rsidR="00431049" w:rsidRPr="00AE1E60" w:rsidRDefault="00AE1E60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Einwanderungsland?</w:t>
            </w:r>
          </w:p>
        </w:tc>
      </w:tr>
      <w:tr w:rsidR="00431049" w:rsidTr="00AE1E60">
        <w:trPr>
          <w:trHeight w:val="961"/>
        </w:trPr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</w:tcPr>
          <w:p w:rsidR="00431049" w:rsidRPr="00AE1E60" w:rsidRDefault="00FB4545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... Flüchtlingsströme 2015 kennen lernen.</w:t>
            </w:r>
          </w:p>
        </w:tc>
        <w:tc>
          <w:tcPr>
            <w:tcW w:w="2693" w:type="dxa"/>
          </w:tcPr>
          <w:p w:rsidR="00431049" w:rsidRPr="00AE1E60" w:rsidRDefault="00AE1E60" w:rsidP="00AE1E6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AE1E60">
              <w:rPr>
                <w:rFonts w:ascii="Arial" w:hAnsi="Arial" w:cs="Arial"/>
                <w:color w:val="231F20"/>
              </w:rPr>
              <w:t>HM7, HS2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431049" w:rsidRPr="00AE1E60" w:rsidRDefault="00431049" w:rsidP="00AE1E6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AE1E60" w:rsidRPr="00303260" w:rsidTr="00BA48E3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AE1E60" w:rsidRPr="00303260" w:rsidRDefault="00AE1E60" w:rsidP="00BA48E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IDENTITÄTEN</w:t>
            </w:r>
          </w:p>
        </w:tc>
      </w:tr>
      <w:tr w:rsidR="00431049" w:rsidTr="00AE1E60"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AE1E60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die Begriffe Identität und Identitätsbildung erklären können.</w:t>
            </w:r>
          </w:p>
        </w:tc>
        <w:tc>
          <w:tcPr>
            <w:tcW w:w="2693" w:type="dxa"/>
            <w:vAlign w:val="center"/>
          </w:tcPr>
          <w:p w:rsidR="00431049" w:rsidRPr="00120C28" w:rsidRDefault="00AE1E60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PS1- 2, PH1, PM1, PM3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1.Was ist Identität?</w:t>
            </w:r>
          </w:p>
        </w:tc>
      </w:tr>
      <w:tr w:rsidR="00431049" w:rsidTr="00120C28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AE1E60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den Unterschied zwischen individueller und kollektiver Identität erfassen.</w:t>
            </w:r>
          </w:p>
        </w:tc>
        <w:tc>
          <w:tcPr>
            <w:tcW w:w="2693" w:type="dxa"/>
            <w:vAlign w:val="center"/>
          </w:tcPr>
          <w:p w:rsidR="00431049" w:rsidRPr="00120C28" w:rsidRDefault="00AE1E60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PS1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120C28" w:rsidRDefault="00431049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120C28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AE1E60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zwischen Selbst- und Fremdbild unterscheiden können.</w:t>
            </w:r>
          </w:p>
        </w:tc>
        <w:tc>
          <w:tcPr>
            <w:tcW w:w="2693" w:type="dxa"/>
            <w:vAlign w:val="center"/>
          </w:tcPr>
          <w:p w:rsidR="00431049" w:rsidRPr="00120C28" w:rsidRDefault="00AE1E60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PS1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431049" w:rsidRPr="00120C28" w:rsidRDefault="00431049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120C28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AE1E60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Bausteine nationaler Identitäten hinterfragen können.</w:t>
            </w:r>
          </w:p>
        </w:tc>
        <w:tc>
          <w:tcPr>
            <w:tcW w:w="2693" w:type="dxa"/>
            <w:vAlign w:val="center"/>
          </w:tcPr>
          <w:p w:rsidR="00431049" w:rsidRPr="00120C28" w:rsidRDefault="00AE1E60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PS1 – 2, PU1 – 2, PH1,</w:t>
            </w:r>
            <w:r w:rsidR="00120C28">
              <w:rPr>
                <w:rFonts w:ascii="Arial" w:hAnsi="Arial" w:cs="Arial"/>
                <w:color w:val="231F20"/>
              </w:rPr>
              <w:t xml:space="preserve"> </w:t>
            </w:r>
            <w:r w:rsidRPr="00120C28">
              <w:rPr>
                <w:rFonts w:ascii="Arial" w:hAnsi="Arial" w:cs="Arial"/>
                <w:color w:val="231F20"/>
              </w:rPr>
              <w:t>PM2–3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2. Nationale Identitäten</w:t>
            </w:r>
          </w:p>
        </w:tc>
      </w:tr>
      <w:tr w:rsidR="00431049" w:rsidRPr="00FB4545" w:rsidTr="00120C28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AE1E60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die Frage der europäischen Identitätsbildung zwischen nationalen Interessen und</w:t>
            </w:r>
            <w:r w:rsidR="00120C28">
              <w:rPr>
                <w:rFonts w:ascii="Arial" w:hAnsi="Arial" w:cs="Arial"/>
                <w:color w:val="231F20"/>
              </w:rPr>
              <w:t xml:space="preserve"> </w:t>
            </w:r>
            <w:r w:rsidRPr="00120C28">
              <w:rPr>
                <w:rFonts w:ascii="Arial" w:hAnsi="Arial" w:cs="Arial"/>
                <w:color w:val="231F20"/>
              </w:rPr>
              <w:t>globalen Herausforderungen diskutieren.</w:t>
            </w:r>
          </w:p>
        </w:tc>
        <w:tc>
          <w:tcPr>
            <w:tcW w:w="2693" w:type="dxa"/>
            <w:vAlign w:val="center"/>
          </w:tcPr>
          <w:p w:rsidR="00431049" w:rsidRPr="00120C28" w:rsidRDefault="00AE1E60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PS1, PU2 – 3, PM3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3. Europäische Identität</w:t>
            </w:r>
          </w:p>
        </w:tc>
      </w:tr>
      <w:tr w:rsidR="002D772D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2D772D" w:rsidRPr="00303260" w:rsidRDefault="00120C28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SOZIALER UND WIRTSCHAFTLICHER WANDEL</w:t>
            </w:r>
            <w:r w:rsidR="001735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IN DER NEUZEIT</w:t>
            </w:r>
          </w:p>
        </w:tc>
      </w:tr>
      <w:tr w:rsidR="00431049" w:rsidTr="00BA48E3">
        <w:tc>
          <w:tcPr>
            <w:tcW w:w="1526" w:type="dxa"/>
            <w:tcBorders>
              <w:bottom w:val="nil"/>
            </w:tcBorders>
          </w:tcPr>
          <w:p w:rsidR="00431049" w:rsidRDefault="002D772D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März</w:t>
            </w:r>
          </w:p>
        </w:tc>
        <w:tc>
          <w:tcPr>
            <w:tcW w:w="6691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die wichtigsten Erfindungen der Industriellen Revolution kennen lernen.</w:t>
            </w:r>
          </w:p>
        </w:tc>
        <w:tc>
          <w:tcPr>
            <w:tcW w:w="2693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HS 2, HS4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120C28" w:rsidRDefault="00120C28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 xml:space="preserve">1. Die </w:t>
            </w:r>
            <w:proofErr w:type="spellStart"/>
            <w:r w:rsidRPr="00120C28">
              <w:rPr>
                <w:rFonts w:ascii="Arial" w:hAnsi="Arial" w:cs="Arial"/>
                <w:color w:val="231F20"/>
              </w:rPr>
              <w:t>Industrielle</w:t>
            </w:r>
            <w:proofErr w:type="spellEnd"/>
            <w:r w:rsidRPr="00120C28">
              <w:rPr>
                <w:rFonts w:ascii="Arial" w:hAnsi="Arial" w:cs="Arial"/>
                <w:color w:val="231F20"/>
              </w:rPr>
              <w:t xml:space="preserve"> Revolution und ihre</w:t>
            </w:r>
            <w:r w:rsidR="00BA48E3">
              <w:rPr>
                <w:rFonts w:ascii="Arial" w:hAnsi="Arial" w:cs="Arial"/>
                <w:color w:val="231F20"/>
              </w:rPr>
              <w:t xml:space="preserve"> </w:t>
            </w:r>
            <w:r w:rsidRPr="00120C28">
              <w:rPr>
                <w:rFonts w:ascii="Arial" w:hAnsi="Arial" w:cs="Arial"/>
                <w:color w:val="231F20"/>
              </w:rPr>
              <w:t>Folgen</w:t>
            </w:r>
          </w:p>
        </w:tc>
      </w:tr>
      <w:tr w:rsidR="00431049" w:rsidTr="00BA48E3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 xml:space="preserve">... sich der Bedeutung dieser Erfindungen </w:t>
            </w:r>
            <w:proofErr w:type="gramStart"/>
            <w:r w:rsidRPr="00120C28">
              <w:rPr>
                <w:rFonts w:ascii="Arial" w:hAnsi="Arial" w:cs="Arial"/>
                <w:color w:val="231F20"/>
              </w:rPr>
              <w:t>bewusst werden</w:t>
            </w:r>
            <w:proofErr w:type="gramEnd"/>
            <w:r w:rsidRPr="00120C28">
              <w:rPr>
                <w:rFonts w:ascii="Arial" w:hAnsi="Arial" w:cs="Arial"/>
                <w:color w:val="231F20"/>
              </w:rPr>
              <w:t>.</w:t>
            </w:r>
          </w:p>
        </w:tc>
        <w:tc>
          <w:tcPr>
            <w:tcW w:w="2693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HS6 – 7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120C28" w:rsidRDefault="00431049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BA48E3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120C28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die Veränderungen mit dem Aufkommen von dampfbetriebenen Maschinen in der</w:t>
            </w:r>
            <w:r w:rsidR="00BA48E3">
              <w:rPr>
                <w:rFonts w:ascii="Arial" w:hAnsi="Arial" w:cs="Arial"/>
                <w:color w:val="231F20"/>
              </w:rPr>
              <w:t xml:space="preserve"> </w:t>
            </w:r>
            <w:r w:rsidRPr="00120C28">
              <w:rPr>
                <w:rFonts w:ascii="Arial" w:hAnsi="Arial" w:cs="Arial"/>
                <w:color w:val="231F20"/>
              </w:rPr>
              <w:t>Arbeitswelt analysieren und interpretieren.</w:t>
            </w:r>
          </w:p>
        </w:tc>
        <w:tc>
          <w:tcPr>
            <w:tcW w:w="2693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HM4, HM8, HO1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120C28" w:rsidRDefault="00431049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20C28" w:rsidTr="00BA48E3">
        <w:tc>
          <w:tcPr>
            <w:tcW w:w="1526" w:type="dxa"/>
            <w:tcBorders>
              <w:top w:val="nil"/>
              <w:bottom w:val="nil"/>
            </w:tcBorders>
          </w:tcPr>
          <w:p w:rsidR="00120C28" w:rsidRDefault="00120C28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Neuerungen im Verkehr und in der Landwirtschaft kennen lernen.</w:t>
            </w:r>
          </w:p>
        </w:tc>
        <w:tc>
          <w:tcPr>
            <w:tcW w:w="2693" w:type="dxa"/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HM4 – 6, HM8, HO1 –5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2. Neuerungen im Verkehr und in der</w:t>
            </w:r>
          </w:p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Landwirtschaft</w:t>
            </w:r>
          </w:p>
        </w:tc>
      </w:tr>
      <w:tr w:rsidR="00120C28" w:rsidTr="00BA48E3">
        <w:tc>
          <w:tcPr>
            <w:tcW w:w="1526" w:type="dxa"/>
            <w:tcBorders>
              <w:top w:val="nil"/>
              <w:bottom w:val="nil"/>
            </w:tcBorders>
          </w:tcPr>
          <w:p w:rsidR="00120C28" w:rsidRDefault="00120C28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120C28" w:rsidRPr="00120C28" w:rsidRDefault="00120C28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vom Aufkommen der Massenkommunikationsmittel wissen und Vergleiche zu heute</w:t>
            </w:r>
            <w:r w:rsidR="00BA48E3">
              <w:rPr>
                <w:rFonts w:ascii="Arial" w:hAnsi="Arial" w:cs="Arial"/>
                <w:color w:val="231F20"/>
              </w:rPr>
              <w:t xml:space="preserve"> </w:t>
            </w:r>
            <w:r w:rsidRPr="00120C28">
              <w:rPr>
                <w:rFonts w:ascii="Arial" w:hAnsi="Arial" w:cs="Arial"/>
                <w:color w:val="231F20"/>
              </w:rPr>
              <w:t>ziehen.</w:t>
            </w:r>
          </w:p>
        </w:tc>
        <w:tc>
          <w:tcPr>
            <w:tcW w:w="2693" w:type="dxa"/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HO3–5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20C28" w:rsidTr="00BA48E3">
        <w:tc>
          <w:tcPr>
            <w:tcW w:w="1526" w:type="dxa"/>
            <w:tcBorders>
              <w:top w:val="nil"/>
              <w:bottom w:val="nil"/>
            </w:tcBorders>
          </w:tcPr>
          <w:p w:rsidR="00120C28" w:rsidRDefault="00120C28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Unterschiede zwischen Zunftordnung und freier Marktwirtschaft erkennen.</w:t>
            </w:r>
          </w:p>
        </w:tc>
        <w:tc>
          <w:tcPr>
            <w:tcW w:w="2693" w:type="dxa"/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HS4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3.Wirtschaftlicher Wandel</w:t>
            </w:r>
          </w:p>
        </w:tc>
      </w:tr>
      <w:tr w:rsidR="00120C28" w:rsidTr="00BA48E3">
        <w:tc>
          <w:tcPr>
            <w:tcW w:w="1526" w:type="dxa"/>
            <w:tcBorders>
              <w:top w:val="nil"/>
              <w:bottom w:val="nil"/>
            </w:tcBorders>
          </w:tcPr>
          <w:p w:rsidR="00120C28" w:rsidRDefault="00120C28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120C28" w:rsidRPr="00120C28" w:rsidRDefault="00120C28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neue Arbeitstechniken (Beispiel: Fließbandarbeit) und ihre Auswirkungen</w:t>
            </w:r>
            <w:r w:rsidR="00BA48E3">
              <w:rPr>
                <w:rFonts w:ascii="Arial" w:hAnsi="Arial" w:cs="Arial"/>
                <w:color w:val="231F20"/>
              </w:rPr>
              <w:t xml:space="preserve"> </w:t>
            </w:r>
            <w:r w:rsidRPr="00120C28">
              <w:rPr>
                <w:rFonts w:ascii="Arial" w:hAnsi="Arial" w:cs="Arial"/>
                <w:color w:val="231F20"/>
              </w:rPr>
              <w:t>nachvollziehen lernen.</w:t>
            </w:r>
          </w:p>
        </w:tc>
        <w:tc>
          <w:tcPr>
            <w:tcW w:w="2693" w:type="dxa"/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HM4, HF2, HO1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20C28" w:rsidTr="00BA48E3">
        <w:tc>
          <w:tcPr>
            <w:tcW w:w="1526" w:type="dxa"/>
            <w:tcBorders>
              <w:top w:val="nil"/>
              <w:bottom w:val="nil"/>
            </w:tcBorders>
          </w:tcPr>
          <w:p w:rsidR="00120C28" w:rsidRDefault="00120C28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die Bedeutung der Werbung für den Massenkonsum analysieren.</w:t>
            </w:r>
          </w:p>
        </w:tc>
        <w:tc>
          <w:tcPr>
            <w:tcW w:w="2693" w:type="dxa"/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HM4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120C28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BA48E3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die Ursachen des Bevölkerungswachstums kennen lernen.</w:t>
            </w:r>
          </w:p>
        </w:tc>
        <w:tc>
          <w:tcPr>
            <w:tcW w:w="2693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HO1 – 5, HS2 – 7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4. Die Gesellschaft verändert sich</w:t>
            </w:r>
          </w:p>
        </w:tc>
      </w:tr>
      <w:tr w:rsidR="00431049" w:rsidTr="00BA48E3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von der Entstehung des Arbeiterstandes erfahren.</w:t>
            </w:r>
          </w:p>
        </w:tc>
        <w:tc>
          <w:tcPr>
            <w:tcW w:w="2693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HS1 – 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120C28" w:rsidRDefault="00431049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BA48E3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von den Arbeitsbedingungen der Arbeiter/innen wissen.</w:t>
            </w:r>
          </w:p>
        </w:tc>
        <w:tc>
          <w:tcPr>
            <w:tcW w:w="2693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HM11 – 12, HO5, HS4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120C28" w:rsidRDefault="00431049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BA48E3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über die Bedeutung des Bürgertums für Wirtschaft und Kultur im 19. Jh. reflektieren.</w:t>
            </w:r>
          </w:p>
        </w:tc>
        <w:tc>
          <w:tcPr>
            <w:tcW w:w="2693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HM8, HF1, HS4 –5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120C28" w:rsidRDefault="00431049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0A3D0A">
        <w:tc>
          <w:tcPr>
            <w:tcW w:w="1526" w:type="dxa"/>
            <w:tcBorders>
              <w:top w:val="nil"/>
              <w:bottom w:val="single" w:sz="4" w:space="0" w:color="auto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20C28" w:rsidRDefault="00120C28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... die Emanzipationsbestrebungen der Frauen gegen Ende des 19. Jh. kennen lernen</w:t>
            </w:r>
            <w:r w:rsidR="00BA48E3">
              <w:rPr>
                <w:rFonts w:ascii="Arial" w:hAnsi="Arial" w:cs="Arial"/>
                <w:color w:val="231F20"/>
              </w:rPr>
              <w:t xml:space="preserve"> </w:t>
            </w:r>
            <w:r w:rsidRPr="00120C28">
              <w:rPr>
                <w:rFonts w:ascii="Arial" w:hAnsi="Arial" w:cs="Arial"/>
                <w:color w:val="231F20"/>
              </w:rPr>
              <w:t>und Stellung nehmen.</w:t>
            </w:r>
          </w:p>
        </w:tc>
        <w:tc>
          <w:tcPr>
            <w:tcW w:w="2693" w:type="dxa"/>
            <w:vAlign w:val="center"/>
          </w:tcPr>
          <w:p w:rsidR="00431049" w:rsidRPr="00BA48E3" w:rsidRDefault="00120C28" w:rsidP="00BA48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BA48E3">
              <w:rPr>
                <w:rFonts w:ascii="Arial" w:hAnsi="Arial" w:cs="Arial"/>
                <w:color w:val="231F20"/>
                <w:lang w:val="en-US"/>
              </w:rPr>
              <w:t>HM4, HM8, HF2, HO1,</w:t>
            </w:r>
            <w:r w:rsidR="00BA48E3" w:rsidRPr="00BA48E3">
              <w:rPr>
                <w:rFonts w:ascii="Arial" w:hAnsi="Arial" w:cs="Arial"/>
                <w:color w:val="231F20"/>
                <w:lang w:val="en-US"/>
              </w:rPr>
              <w:t xml:space="preserve"> </w:t>
            </w:r>
            <w:r w:rsidRPr="00BA48E3">
              <w:rPr>
                <w:rFonts w:ascii="Arial" w:hAnsi="Arial" w:cs="Arial"/>
                <w:color w:val="231F20"/>
                <w:lang w:val="en-US"/>
              </w:rPr>
              <w:t>HS4 – 5</w:t>
            </w:r>
          </w:p>
        </w:tc>
        <w:tc>
          <w:tcPr>
            <w:tcW w:w="3544" w:type="dxa"/>
            <w:vAlign w:val="center"/>
          </w:tcPr>
          <w:p w:rsidR="00431049" w:rsidRPr="00120C28" w:rsidRDefault="00120C28" w:rsidP="00120C2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20C28">
              <w:rPr>
                <w:rFonts w:ascii="Arial" w:hAnsi="Arial" w:cs="Arial"/>
                <w:color w:val="231F20"/>
              </w:rPr>
              <w:t>5. Frauen fordern Mitbestimmung</w:t>
            </w:r>
          </w:p>
        </w:tc>
      </w:tr>
      <w:tr w:rsidR="00431049" w:rsidTr="00303260">
        <w:tc>
          <w:tcPr>
            <w:tcW w:w="1526" w:type="dxa"/>
            <w:tcBorders>
              <w:bottom w:val="nil"/>
            </w:tcBorders>
          </w:tcPr>
          <w:p w:rsidR="00431049" w:rsidRDefault="000A3D0A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April</w:t>
            </w:r>
          </w:p>
        </w:tc>
        <w:tc>
          <w:tcPr>
            <w:tcW w:w="6691" w:type="dxa"/>
            <w:vAlign w:val="center"/>
          </w:tcPr>
          <w:p w:rsidR="00431049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... über die Soziale Frage und die damit verbundenen politischen Programme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A48E3">
              <w:rPr>
                <w:rFonts w:ascii="Arial" w:hAnsi="Arial" w:cs="Arial"/>
                <w:color w:val="231F20"/>
              </w:rPr>
              <w:t>nachdenken.</w:t>
            </w:r>
          </w:p>
        </w:tc>
        <w:tc>
          <w:tcPr>
            <w:tcW w:w="2693" w:type="dxa"/>
            <w:vAlign w:val="center"/>
          </w:tcPr>
          <w:p w:rsidR="00431049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  <w:lang w:val="en-US"/>
              </w:rPr>
            </w:pPr>
            <w:r w:rsidRPr="00BA48E3">
              <w:rPr>
                <w:rFonts w:ascii="Arial" w:hAnsi="Arial" w:cs="Arial"/>
                <w:color w:val="231F20"/>
              </w:rPr>
              <w:t>HM4, HM8, HF2, HS1 –2</w:t>
            </w:r>
          </w:p>
        </w:tc>
        <w:tc>
          <w:tcPr>
            <w:tcW w:w="3544" w:type="dxa"/>
            <w:vAlign w:val="center"/>
          </w:tcPr>
          <w:p w:rsidR="00431049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6. Die Soziale Frage und politische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A48E3">
              <w:rPr>
                <w:rFonts w:ascii="Arial" w:hAnsi="Arial" w:cs="Arial"/>
                <w:color w:val="231F20"/>
              </w:rPr>
              <w:t>Programme</w:t>
            </w:r>
          </w:p>
        </w:tc>
      </w:tr>
      <w:tr w:rsidR="00BA48E3" w:rsidTr="00BA48E3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... sich mit den Lebensbedingungen der Arbeiter und Arbeiterinnen in der zweiten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A48E3">
              <w:rPr>
                <w:rFonts w:ascii="Arial" w:hAnsi="Arial" w:cs="Arial"/>
                <w:color w:val="231F20"/>
              </w:rPr>
              <w:t>Hälfte des 19. Jh. auseinandersetzen.</w:t>
            </w:r>
          </w:p>
        </w:tc>
        <w:tc>
          <w:tcPr>
            <w:tcW w:w="2693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HS1 – 7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7. Soziale Gesetzgebung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A48E3">
              <w:rPr>
                <w:rFonts w:ascii="Arial" w:hAnsi="Arial" w:cs="Arial"/>
                <w:color w:val="231F20"/>
              </w:rPr>
              <w:t>Gründung von Parteien in Österreich</w:t>
            </w:r>
          </w:p>
        </w:tc>
      </w:tr>
      <w:tr w:rsidR="00BA48E3" w:rsidTr="00BA48E3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... die ersten Sozialgesetze kennen lernen und von der Bildung der ersten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A48E3">
              <w:rPr>
                <w:rFonts w:ascii="Arial" w:hAnsi="Arial" w:cs="Arial"/>
                <w:color w:val="231F20"/>
              </w:rPr>
              <w:t>Interessensvertretungen erfahren.</w:t>
            </w:r>
          </w:p>
        </w:tc>
        <w:tc>
          <w:tcPr>
            <w:tcW w:w="2693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HS4 – 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A48E3" w:rsidTr="00BA48E3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... die Benachteiligung der Mehrheit der Bevölkerung durch das Zensus- und das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A48E3">
              <w:rPr>
                <w:rFonts w:ascii="Arial" w:hAnsi="Arial" w:cs="Arial"/>
                <w:color w:val="231F20"/>
              </w:rPr>
              <w:t>Kurienwahlrecht erfassen.</w:t>
            </w:r>
          </w:p>
        </w:tc>
        <w:tc>
          <w:tcPr>
            <w:tcW w:w="2693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A48E3" w:rsidTr="00BA48E3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... Ziele und Grundsätze der Sozialdemokratischen und der Christlichsozialen Parteien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A48E3">
              <w:rPr>
                <w:rFonts w:ascii="Arial" w:hAnsi="Arial" w:cs="Arial"/>
                <w:color w:val="231F20"/>
              </w:rPr>
              <w:t>Österreichs wissen.</w:t>
            </w:r>
          </w:p>
        </w:tc>
        <w:tc>
          <w:tcPr>
            <w:tcW w:w="2693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A48E3" w:rsidTr="00BA48E3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... über die Nationalitäten in der Donaumonarchie Bescheid wissen.</w:t>
            </w:r>
          </w:p>
        </w:tc>
        <w:tc>
          <w:tcPr>
            <w:tcW w:w="2693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HM7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8. Der Vielvölkerstaat Österreich</w:t>
            </w:r>
          </w:p>
        </w:tc>
      </w:tr>
      <w:tr w:rsidR="00BA48E3" w:rsidTr="00BA48E3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... den österreichisch-ungarischen Ausgleich und seine Bedeutung für die anderen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A48E3">
              <w:rPr>
                <w:rFonts w:ascii="Arial" w:hAnsi="Arial" w:cs="Arial"/>
                <w:color w:val="231F20"/>
              </w:rPr>
              <w:t>Nationalitäten der Donaumonarchie beurteilen können.</w:t>
            </w:r>
          </w:p>
        </w:tc>
        <w:tc>
          <w:tcPr>
            <w:tcW w:w="2693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HS2, HS4 –5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A48E3" w:rsidTr="00BA48E3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... die Verfassung von 1867 kennen lernen und mit der heutigen österreichischen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A48E3">
              <w:rPr>
                <w:rFonts w:ascii="Arial" w:hAnsi="Arial" w:cs="Arial"/>
                <w:color w:val="231F20"/>
              </w:rPr>
              <w:t>Bundesverfassung vergleichen können.</w:t>
            </w:r>
          </w:p>
        </w:tc>
        <w:tc>
          <w:tcPr>
            <w:tcW w:w="2693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HO1, HS2, HS6 –7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A48E3" w:rsidTr="00BA48E3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... Kunststile wie Historismus und Jugendstil kennen lernen.</w:t>
            </w:r>
          </w:p>
        </w:tc>
        <w:tc>
          <w:tcPr>
            <w:tcW w:w="2693" w:type="dxa"/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HS1, HS4 –6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9. Alltag, Kunst und Kultur im</w:t>
            </w:r>
          </w:p>
          <w:p w:rsidR="00BA48E3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Vielvölkerstaat</w:t>
            </w:r>
          </w:p>
        </w:tc>
      </w:tr>
      <w:tr w:rsidR="00431049" w:rsidTr="00BA48E3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... vom Alltag der Menschen in Wien um 1900 erfahren.</w:t>
            </w:r>
          </w:p>
        </w:tc>
        <w:tc>
          <w:tcPr>
            <w:tcW w:w="2693" w:type="dxa"/>
            <w:vAlign w:val="center"/>
          </w:tcPr>
          <w:p w:rsidR="00431049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HS2, HM11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BA48E3" w:rsidRDefault="00431049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BA48E3">
        <w:tc>
          <w:tcPr>
            <w:tcW w:w="1526" w:type="dxa"/>
            <w:tcBorders>
              <w:top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... die Vielvölkerstaaten Österreich-Ungarn und das Osmanische Reich vergleichen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BA48E3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2693" w:type="dxa"/>
            <w:vAlign w:val="center"/>
          </w:tcPr>
          <w:p w:rsidR="00431049" w:rsidRPr="00BA48E3" w:rsidRDefault="00BA48E3" w:rsidP="00BA48E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BA48E3">
              <w:rPr>
                <w:rFonts w:ascii="Arial" w:hAnsi="Arial" w:cs="Arial"/>
                <w:color w:val="231F20"/>
              </w:rPr>
              <w:t>HS4 – 7, HF3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BA48E3" w:rsidRDefault="00431049" w:rsidP="00BA48E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0A3D0A" w:rsidRPr="00303260" w:rsidTr="000A3D0A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0A3D0A" w:rsidRPr="00303260" w:rsidRDefault="00BA48E3" w:rsidP="000A3D0A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INTERNATIONALE ORDNUNGEN UND KONFLIKTE</w:t>
            </w:r>
            <w:r w:rsidR="0017354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IM WANDEL</w:t>
            </w:r>
          </w:p>
        </w:tc>
      </w:tr>
      <w:tr w:rsidR="00431049" w:rsidTr="00303260">
        <w:tc>
          <w:tcPr>
            <w:tcW w:w="1526" w:type="dxa"/>
            <w:tcBorders>
              <w:bottom w:val="nil"/>
            </w:tcBorders>
          </w:tcPr>
          <w:p w:rsidR="00431049" w:rsidRDefault="000A3D0A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Mai</w:t>
            </w:r>
          </w:p>
        </w:tc>
        <w:tc>
          <w:tcPr>
            <w:tcW w:w="6691" w:type="dxa"/>
            <w:vAlign w:val="center"/>
          </w:tcPr>
          <w:p w:rsidR="00431049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sich mit der Lage der Bauern vom 14. bis zum 16. Jh. und ihren Forderungen</w:t>
            </w:r>
            <w:r w:rsidR="00173540"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auseinandersetzen.</w:t>
            </w:r>
          </w:p>
        </w:tc>
        <w:tc>
          <w:tcPr>
            <w:tcW w:w="2693" w:type="dxa"/>
            <w:vAlign w:val="center"/>
          </w:tcPr>
          <w:p w:rsidR="00431049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HM4, HS2, HS4</w:t>
            </w:r>
          </w:p>
        </w:tc>
        <w:tc>
          <w:tcPr>
            <w:tcW w:w="3544" w:type="dxa"/>
            <w:vAlign w:val="center"/>
          </w:tcPr>
          <w:p w:rsidR="00431049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1. Die Bauernaufstände</w:t>
            </w:r>
          </w:p>
        </w:tc>
      </w:tr>
      <w:tr w:rsidR="00431049" w:rsidTr="0017354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Religionskriege als Kriege um mehr Macht erkennen und beurteilen können.</w:t>
            </w:r>
          </w:p>
        </w:tc>
        <w:tc>
          <w:tcPr>
            <w:tcW w:w="2693" w:type="dxa"/>
            <w:vAlign w:val="center"/>
          </w:tcPr>
          <w:p w:rsidR="00431049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HS5 – 6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2. Der Dreißigjährige Krieg</w:t>
            </w:r>
          </w:p>
        </w:tc>
      </w:tr>
      <w:tr w:rsidR="000A3D0A" w:rsidTr="00173540">
        <w:tc>
          <w:tcPr>
            <w:tcW w:w="1526" w:type="dxa"/>
            <w:tcBorders>
              <w:top w:val="nil"/>
              <w:bottom w:val="nil"/>
            </w:tcBorders>
          </w:tcPr>
          <w:p w:rsidR="000A3D0A" w:rsidRDefault="000A3D0A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A3D0A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von den Gräueln des Dreißigjährigen Krieges wissen.</w:t>
            </w:r>
          </w:p>
        </w:tc>
        <w:tc>
          <w:tcPr>
            <w:tcW w:w="2693" w:type="dxa"/>
            <w:vAlign w:val="center"/>
          </w:tcPr>
          <w:p w:rsidR="000A3D0A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HM11, HF2 – 3, HS4 – 7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0A3D0A" w:rsidRPr="00173540" w:rsidRDefault="000A3D0A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A48E3" w:rsidTr="00173540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 xml:space="preserve">... Informationen über die Zeit der Ersten und Zweiten </w:t>
            </w:r>
            <w:proofErr w:type="spellStart"/>
            <w:r w:rsidRPr="00173540">
              <w:rPr>
                <w:rFonts w:ascii="Arial" w:hAnsi="Arial" w:cs="Arial"/>
                <w:color w:val="231F20"/>
              </w:rPr>
              <w:t>Osmanenbelagerung</w:t>
            </w:r>
            <w:proofErr w:type="spellEnd"/>
            <w:r w:rsidRPr="00173540">
              <w:rPr>
                <w:rFonts w:ascii="Arial" w:hAnsi="Arial" w:cs="Arial"/>
                <w:color w:val="231F20"/>
              </w:rPr>
              <w:t xml:space="preserve"> erhalten.</w:t>
            </w:r>
          </w:p>
        </w:tc>
        <w:tc>
          <w:tcPr>
            <w:tcW w:w="2693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HM11 – 12, HF3 – 4,</w:t>
            </w:r>
            <w:r w:rsidR="00173540"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HS6 – 7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173540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3. Österreich zur Zeit der</w:t>
            </w:r>
          </w:p>
          <w:p w:rsidR="00BA48E3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proofErr w:type="spellStart"/>
            <w:r w:rsidRPr="00173540">
              <w:rPr>
                <w:rFonts w:ascii="Arial" w:hAnsi="Arial" w:cs="Arial"/>
                <w:color w:val="231F20"/>
              </w:rPr>
              <w:t>Osmanenkriege</w:t>
            </w:r>
            <w:proofErr w:type="spellEnd"/>
          </w:p>
        </w:tc>
      </w:tr>
      <w:tr w:rsidR="00BA48E3" w:rsidTr="00173540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Prinz Eugen und seine Bedeutung für Österreich kennen lernen.</w:t>
            </w:r>
          </w:p>
        </w:tc>
        <w:tc>
          <w:tcPr>
            <w:tcW w:w="2693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A48E3" w:rsidTr="00173540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nationale Ideen im 19. Jh. nachvollziehen können.</w:t>
            </w:r>
          </w:p>
        </w:tc>
        <w:tc>
          <w:tcPr>
            <w:tcW w:w="2693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HS4 – 5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BA48E3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4. Europa: Nationalstaaten entstehen</w:t>
            </w:r>
          </w:p>
        </w:tc>
      </w:tr>
      <w:tr w:rsidR="00BA48E3" w:rsidTr="001F1BD4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die Stellung Österreichs im Deutschen Bund kennen lernen.</w:t>
            </w:r>
          </w:p>
        </w:tc>
        <w:tc>
          <w:tcPr>
            <w:tcW w:w="2693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HM7, HS2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A48E3" w:rsidTr="001F1BD4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die Unterschiede zwischen Großdeutscher- und Kleindeutscher Lösung wissen.</w:t>
            </w:r>
          </w:p>
        </w:tc>
        <w:tc>
          <w:tcPr>
            <w:tcW w:w="2693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HS4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A48E3" w:rsidTr="001F1BD4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von der Bedeutung der Schlacht bei Königgrätz erfahren.</w:t>
            </w:r>
          </w:p>
        </w:tc>
        <w:tc>
          <w:tcPr>
            <w:tcW w:w="2693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A48E3" w:rsidTr="00173540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die italienische Einigung als Grundlage für die Bildung eines Nationalstaates</w:t>
            </w:r>
            <w:r w:rsidR="00173540"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nachvollziehen können.</w:t>
            </w:r>
          </w:p>
        </w:tc>
        <w:tc>
          <w:tcPr>
            <w:tcW w:w="2693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HM7, HM5 –6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BA48E3" w:rsidTr="00173540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Imperialismus, Nationalismus, Aufrüstung und Blockbildung als Gründe für den</w:t>
            </w:r>
            <w:r w:rsidR="00173540"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Ersten</w:t>
            </w:r>
            <w:r w:rsidR="00173540"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Weltkrieg erkennen.</w:t>
            </w:r>
          </w:p>
        </w:tc>
        <w:tc>
          <w:tcPr>
            <w:tcW w:w="2693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HM7, HS4 –5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E3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5. Nationalismus und Imperialismus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führen zum Ersten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Weltkrieg</w:t>
            </w:r>
          </w:p>
        </w:tc>
      </w:tr>
      <w:tr w:rsidR="00BA48E3" w:rsidTr="00173540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Kriegsbeginn, Anlass, Kriegsverlauf und Kriegsende benennen können.</w:t>
            </w:r>
          </w:p>
        </w:tc>
        <w:tc>
          <w:tcPr>
            <w:tcW w:w="2693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HM7, HM11, HS4 –6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E3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6. Der Erste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Weltkrieg</w:t>
            </w:r>
          </w:p>
        </w:tc>
      </w:tr>
      <w:tr w:rsidR="00BA48E3" w:rsidTr="00173540">
        <w:tc>
          <w:tcPr>
            <w:tcW w:w="1526" w:type="dxa"/>
            <w:tcBorders>
              <w:top w:val="nil"/>
              <w:bottom w:val="nil"/>
            </w:tcBorders>
          </w:tcPr>
          <w:p w:rsidR="00BA48E3" w:rsidRDefault="00BA48E3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die Folgen und Auswirkungen des Ersten</w:t>
            </w:r>
            <w:r w:rsidR="00173540"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Weltkrieges erklären können.</w:t>
            </w:r>
          </w:p>
        </w:tc>
        <w:tc>
          <w:tcPr>
            <w:tcW w:w="2693" w:type="dxa"/>
            <w:vAlign w:val="center"/>
          </w:tcPr>
          <w:p w:rsidR="00BA48E3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 xml:space="preserve">HM7, HM8, HM11, </w:t>
            </w:r>
            <w:r w:rsidR="00173540">
              <w:rPr>
                <w:rFonts w:ascii="Arial" w:hAnsi="Arial" w:cs="Arial"/>
                <w:color w:val="231F20"/>
              </w:rPr>
              <w:br/>
            </w:r>
            <w:r w:rsidRPr="00173540">
              <w:rPr>
                <w:rFonts w:ascii="Arial" w:hAnsi="Arial" w:cs="Arial"/>
                <w:color w:val="231F20"/>
              </w:rPr>
              <w:t>HS 3 –7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48E3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7. Das Ende des Ersten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Weltkrieges und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seine Folgen</w:t>
            </w:r>
          </w:p>
        </w:tc>
      </w:tr>
      <w:tr w:rsidR="000A3D0A" w:rsidTr="00173540">
        <w:tc>
          <w:tcPr>
            <w:tcW w:w="1526" w:type="dxa"/>
            <w:tcBorders>
              <w:top w:val="nil"/>
              <w:bottom w:val="nil"/>
            </w:tcBorders>
          </w:tcPr>
          <w:p w:rsidR="000A3D0A" w:rsidRDefault="000A3D0A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0A3D0A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von der Gründung des Roten Kreuzes wissen und dessen Bedeutung für humanitäre</w:t>
            </w:r>
            <w:r w:rsidR="00173540"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Hilfe erfassen können.</w:t>
            </w:r>
          </w:p>
        </w:tc>
        <w:tc>
          <w:tcPr>
            <w:tcW w:w="2693" w:type="dxa"/>
            <w:vAlign w:val="center"/>
          </w:tcPr>
          <w:p w:rsidR="000A3D0A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HM5, HM11, HS2, HS4, HS7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:rsidR="000A3D0A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8. Humanitäres Völkerrecht, Rotes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Kreuz, Völkerbund</w:t>
            </w:r>
          </w:p>
        </w:tc>
      </w:tr>
      <w:tr w:rsidR="00431049" w:rsidTr="001F1BD4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die Aufgaben des Völkerbundes kennen.</w:t>
            </w:r>
          </w:p>
        </w:tc>
        <w:tc>
          <w:tcPr>
            <w:tcW w:w="2693" w:type="dxa"/>
            <w:vAlign w:val="center"/>
          </w:tcPr>
          <w:p w:rsidR="00431049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HS2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173540" w:rsidRDefault="00431049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1F1BD4">
        <w:tc>
          <w:tcPr>
            <w:tcW w:w="1526" w:type="dxa"/>
            <w:tcBorders>
              <w:top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die Organe und die Aufgabenbereiche der UNO kennen lernen.</w:t>
            </w:r>
          </w:p>
        </w:tc>
        <w:tc>
          <w:tcPr>
            <w:tcW w:w="2693" w:type="dxa"/>
            <w:vAlign w:val="center"/>
          </w:tcPr>
          <w:p w:rsidR="00431049" w:rsidRPr="00173540" w:rsidRDefault="00BA48E3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HF3 – 4, HS2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173540" w:rsidRDefault="00431049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F1BD4" w:rsidRPr="00303260" w:rsidTr="00BA48E3">
        <w:tc>
          <w:tcPr>
            <w:tcW w:w="14454" w:type="dxa"/>
            <w:gridSpan w:val="4"/>
            <w:tcBorders>
              <w:bottom w:val="nil"/>
            </w:tcBorders>
            <w:shd w:val="clear" w:color="auto" w:fill="808080" w:themeFill="background1" w:themeFillShade="80"/>
          </w:tcPr>
          <w:p w:rsidR="001F1BD4" w:rsidRPr="00303260" w:rsidRDefault="00173540" w:rsidP="00BA48E3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rFonts w:ascii="Arial" w:hAnsi="Arial" w:cs="Arial"/>
                <w:b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WAHLEN UND WÄLEN</w:t>
            </w:r>
            <w:bookmarkStart w:id="0" w:name="_GoBack"/>
            <w:bookmarkEnd w:id="0"/>
          </w:p>
        </w:tc>
      </w:tr>
      <w:tr w:rsidR="00431049" w:rsidTr="00173540">
        <w:tc>
          <w:tcPr>
            <w:tcW w:w="1526" w:type="dxa"/>
            <w:tcBorders>
              <w:bottom w:val="nil"/>
            </w:tcBorders>
          </w:tcPr>
          <w:p w:rsidR="00431049" w:rsidRDefault="001F1BD4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>
              <w:rPr>
                <w:rFonts w:ascii="Arial" w:hAnsi="Arial" w:cs="Arial"/>
                <w:color w:val="231F20"/>
              </w:rPr>
              <w:t>Juni</w:t>
            </w:r>
          </w:p>
        </w:tc>
        <w:tc>
          <w:tcPr>
            <w:tcW w:w="6691" w:type="dxa"/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sich mit Demokratie im Alltag auseinandersetzen.</w:t>
            </w:r>
          </w:p>
        </w:tc>
        <w:tc>
          <w:tcPr>
            <w:tcW w:w="2693" w:type="dxa"/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PS1 – 2, PH1, PM1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1. Du hast die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Wahl</w:t>
            </w:r>
          </w:p>
        </w:tc>
      </w:tr>
      <w:tr w:rsidR="00431049" w:rsidTr="0017354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über demokratische Prozesse in der Schule Bescheid wissen.</w:t>
            </w:r>
          </w:p>
        </w:tc>
        <w:tc>
          <w:tcPr>
            <w:tcW w:w="2693" w:type="dxa"/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PS1 – 2, PM3, PU1 –3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center"/>
          </w:tcPr>
          <w:p w:rsidR="00431049" w:rsidRPr="00173540" w:rsidRDefault="00431049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173540" w:rsidTr="00173540">
        <w:tc>
          <w:tcPr>
            <w:tcW w:w="1526" w:type="dxa"/>
            <w:tcBorders>
              <w:top w:val="nil"/>
              <w:bottom w:val="nil"/>
            </w:tcBorders>
          </w:tcPr>
          <w:p w:rsidR="00173540" w:rsidRDefault="00173540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173540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die Grundsätze des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Wahlrechts kennen lernen.</w:t>
            </w:r>
          </w:p>
        </w:tc>
        <w:tc>
          <w:tcPr>
            <w:tcW w:w="2693" w:type="dxa"/>
            <w:vAlign w:val="center"/>
          </w:tcPr>
          <w:p w:rsidR="00173540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 xml:space="preserve">P1 – 2, PU1 – 3, </w:t>
            </w:r>
            <w:r>
              <w:rPr>
                <w:rFonts w:ascii="Arial" w:hAnsi="Arial" w:cs="Arial"/>
                <w:color w:val="231F20"/>
              </w:rPr>
              <w:br/>
            </w:r>
            <w:r w:rsidRPr="00173540">
              <w:rPr>
                <w:rFonts w:ascii="Arial" w:hAnsi="Arial" w:cs="Arial"/>
                <w:color w:val="231F20"/>
              </w:rPr>
              <w:t>PH1 – 2,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PM1–3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173540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  <w:tr w:rsidR="00431049" w:rsidTr="00303260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die ideologischen Ausrichtungen der politischen Parteien in Österreich analysieren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können.</w:t>
            </w:r>
          </w:p>
        </w:tc>
        <w:tc>
          <w:tcPr>
            <w:tcW w:w="2693" w:type="dxa"/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PH5</w:t>
            </w:r>
          </w:p>
        </w:tc>
        <w:tc>
          <w:tcPr>
            <w:tcW w:w="3544" w:type="dxa"/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2. Politische Parteien in Österreich</w:t>
            </w:r>
          </w:p>
        </w:tc>
      </w:tr>
      <w:tr w:rsidR="00431049" w:rsidTr="001F1BD4">
        <w:tc>
          <w:tcPr>
            <w:tcW w:w="1526" w:type="dxa"/>
            <w:tcBorders>
              <w:top w:val="nil"/>
              <w:bottom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sich mit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Wahlwerbung und deren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Wirkung auseinandersetzen.</w:t>
            </w:r>
          </w:p>
        </w:tc>
        <w:tc>
          <w:tcPr>
            <w:tcW w:w="2693" w:type="dxa"/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PS1 – 2, PH5, PM4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3.Wahlwerbung</w:t>
            </w:r>
          </w:p>
        </w:tc>
      </w:tr>
      <w:tr w:rsidR="00431049" w:rsidTr="001F1BD4">
        <w:tc>
          <w:tcPr>
            <w:tcW w:w="1526" w:type="dxa"/>
            <w:tcBorders>
              <w:top w:val="nil"/>
            </w:tcBorders>
          </w:tcPr>
          <w:p w:rsidR="00431049" w:rsidRDefault="00431049" w:rsidP="00431049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  <w:tc>
          <w:tcPr>
            <w:tcW w:w="6691" w:type="dxa"/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... die Bedeutung von Medien bei</w:t>
            </w:r>
            <w:r>
              <w:rPr>
                <w:rFonts w:ascii="Arial" w:hAnsi="Arial" w:cs="Arial"/>
                <w:color w:val="231F20"/>
              </w:rPr>
              <w:t xml:space="preserve"> </w:t>
            </w:r>
            <w:r w:rsidRPr="00173540">
              <w:rPr>
                <w:rFonts w:ascii="Arial" w:hAnsi="Arial" w:cs="Arial"/>
                <w:color w:val="231F20"/>
              </w:rPr>
              <w:t>Wahlen analysieren und kritisch hinterfragen.</w:t>
            </w:r>
          </w:p>
        </w:tc>
        <w:tc>
          <w:tcPr>
            <w:tcW w:w="2693" w:type="dxa"/>
            <w:vAlign w:val="center"/>
          </w:tcPr>
          <w:p w:rsidR="00431049" w:rsidRPr="00173540" w:rsidRDefault="00173540" w:rsidP="0017354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color w:val="231F20"/>
              </w:rPr>
            </w:pPr>
            <w:r w:rsidRPr="00173540">
              <w:rPr>
                <w:rFonts w:ascii="Arial" w:hAnsi="Arial" w:cs="Arial"/>
                <w:color w:val="231F20"/>
              </w:rPr>
              <w:t>PS3, PU1 –3, PM1–4</w:t>
            </w: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431049" w:rsidRPr="00173540" w:rsidRDefault="00431049" w:rsidP="00173540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231F20"/>
              </w:rPr>
            </w:pPr>
          </w:p>
        </w:tc>
      </w:tr>
    </w:tbl>
    <w:p w:rsidR="00E83018" w:rsidRPr="00192E70" w:rsidRDefault="00E83018" w:rsidP="004D11DC">
      <w:pPr>
        <w:spacing w:after="120"/>
        <w:rPr>
          <w:rFonts w:ascii="Arial" w:hAnsi="Arial" w:cs="Arial"/>
        </w:rPr>
      </w:pPr>
    </w:p>
    <w:sectPr w:rsidR="00E83018" w:rsidRPr="00192E70" w:rsidSect="00192E7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92B"/>
    <w:rsid w:val="00081D50"/>
    <w:rsid w:val="000A3D0A"/>
    <w:rsid w:val="000B372C"/>
    <w:rsid w:val="00120C28"/>
    <w:rsid w:val="00173540"/>
    <w:rsid w:val="00192E70"/>
    <w:rsid w:val="001F1651"/>
    <w:rsid w:val="001F1BD4"/>
    <w:rsid w:val="001F22C8"/>
    <w:rsid w:val="0020266A"/>
    <w:rsid w:val="002D772D"/>
    <w:rsid w:val="00303260"/>
    <w:rsid w:val="003041C0"/>
    <w:rsid w:val="003C2915"/>
    <w:rsid w:val="00422B7D"/>
    <w:rsid w:val="00431049"/>
    <w:rsid w:val="0044281E"/>
    <w:rsid w:val="004D11DC"/>
    <w:rsid w:val="004E3B6B"/>
    <w:rsid w:val="00555ED7"/>
    <w:rsid w:val="00570B23"/>
    <w:rsid w:val="005A4BC3"/>
    <w:rsid w:val="00603F89"/>
    <w:rsid w:val="00642A9F"/>
    <w:rsid w:val="007D33A7"/>
    <w:rsid w:val="00801575"/>
    <w:rsid w:val="0095758A"/>
    <w:rsid w:val="009C2669"/>
    <w:rsid w:val="00A56030"/>
    <w:rsid w:val="00A65DC3"/>
    <w:rsid w:val="00AD488D"/>
    <w:rsid w:val="00AE1E60"/>
    <w:rsid w:val="00B10BDC"/>
    <w:rsid w:val="00BA48E3"/>
    <w:rsid w:val="00E83018"/>
    <w:rsid w:val="00EC2BD1"/>
    <w:rsid w:val="00EC6426"/>
    <w:rsid w:val="00F2392B"/>
    <w:rsid w:val="00F35D84"/>
    <w:rsid w:val="00F502C7"/>
    <w:rsid w:val="00F81CE6"/>
    <w:rsid w:val="00FB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ADCBC"/>
  <w15:chartTrackingRefBased/>
  <w15:docId w15:val="{AF192E32-B05B-41A2-B24D-D13C95EA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8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2540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Monyk Christian</dc:creator>
  <cp:keywords/>
  <dc:description/>
  <cp:lastModifiedBy>Monyk Christian</cp:lastModifiedBy>
  <cp:revision>5</cp:revision>
  <dcterms:created xsi:type="dcterms:W3CDTF">2018-09-21T09:16:00Z</dcterms:created>
  <dcterms:modified xsi:type="dcterms:W3CDTF">2018-09-21T13:51:00Z</dcterms:modified>
</cp:coreProperties>
</file>